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1F" w:rsidRDefault="00CF7A1F" w:rsidP="00CF7A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Республиканская научно-практическая конференция</w:t>
      </w:r>
    </w:p>
    <w:p w:rsidR="00540D9C" w:rsidRDefault="00CF7A1F" w:rsidP="0054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0664B" w:rsidRPr="0030664B">
        <w:rPr>
          <w:rFonts w:ascii="Times New Roman" w:hAnsi="Times New Roman" w:cs="Times New Roman"/>
          <w:sz w:val="24"/>
          <w:szCs w:val="24"/>
        </w:rPr>
        <w:t xml:space="preserve">Актуальные вопросы детской неврологии и </w:t>
      </w:r>
      <w:r w:rsidR="001C7542" w:rsidRPr="00F372C6">
        <w:rPr>
          <w:rFonts w:ascii="Times New Roman" w:hAnsi="Times New Roman" w:cs="Times New Roman"/>
          <w:sz w:val="24"/>
          <w:szCs w:val="24"/>
        </w:rPr>
        <w:t xml:space="preserve"> </w:t>
      </w:r>
      <w:r w:rsidR="0030664B" w:rsidRPr="0030664B">
        <w:rPr>
          <w:rFonts w:ascii="Times New Roman" w:hAnsi="Times New Roman" w:cs="Times New Roman"/>
          <w:sz w:val="24"/>
          <w:szCs w:val="24"/>
        </w:rPr>
        <w:t>реабилитации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40D9C" w:rsidRPr="0054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D9C" w:rsidRPr="0030664B" w:rsidRDefault="00540D9C" w:rsidP="0054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6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 ПРОГРАММЫ </w:t>
      </w:r>
      <w:r w:rsidRPr="0030664B">
        <w:rPr>
          <w:rFonts w:ascii="Times New Roman" w:hAnsi="Times New Roman" w:cs="Times New Roman"/>
          <w:sz w:val="24"/>
          <w:szCs w:val="24"/>
        </w:rPr>
        <w:t>на 19-20 ноября 2015</w:t>
      </w:r>
    </w:p>
    <w:p w:rsidR="004D5F45" w:rsidRDefault="005D19FE" w:rsidP="00BE3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9FE">
        <w:rPr>
          <w:rFonts w:ascii="Times New Roman" w:hAnsi="Times New Roman" w:cs="Times New Roman"/>
          <w:i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19FE" w:rsidRDefault="005D19FE" w:rsidP="00BE3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5D19F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D19FE">
        <w:rPr>
          <w:rFonts w:ascii="Times New Roman" w:hAnsi="Times New Roman" w:cs="Times New Roman"/>
          <w:sz w:val="24"/>
          <w:szCs w:val="24"/>
        </w:rPr>
        <w:t>фа</w:t>
      </w:r>
      <w:proofErr w:type="spellEnd"/>
      <w:r w:rsidRPr="005D19FE">
        <w:rPr>
          <w:rFonts w:ascii="Times New Roman" w:hAnsi="Times New Roman" w:cs="Times New Roman"/>
          <w:sz w:val="24"/>
          <w:szCs w:val="24"/>
        </w:rPr>
        <w:t xml:space="preserve">, ул. Кувыкина, 98, конференц-зал </w:t>
      </w:r>
      <w:r>
        <w:rPr>
          <w:rFonts w:ascii="Times New Roman" w:hAnsi="Times New Roman" w:cs="Times New Roman"/>
          <w:sz w:val="24"/>
          <w:szCs w:val="24"/>
        </w:rPr>
        <w:t>ГБУЗ РДКБ.</w:t>
      </w:r>
    </w:p>
    <w:p w:rsidR="00BE3C35" w:rsidRPr="005D19FE" w:rsidRDefault="005D19FE" w:rsidP="00BE3C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9FE">
        <w:rPr>
          <w:rFonts w:ascii="Times New Roman" w:hAnsi="Times New Roman" w:cs="Times New Roman"/>
          <w:i/>
          <w:sz w:val="24"/>
          <w:szCs w:val="24"/>
        </w:rPr>
        <w:t>Организаторы</w:t>
      </w:r>
      <w:r w:rsidR="00BE3C35" w:rsidRPr="005D19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E3C35" w:rsidRPr="00BE3C35" w:rsidRDefault="00BE3C35" w:rsidP="00BE3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35">
        <w:rPr>
          <w:rFonts w:ascii="Times New Roman" w:hAnsi="Times New Roman" w:cs="Times New Roman"/>
          <w:sz w:val="24"/>
          <w:szCs w:val="24"/>
        </w:rPr>
        <w:t>Башкирский государственный медицинский университет МЗ РФ</w:t>
      </w:r>
    </w:p>
    <w:p w:rsidR="00BE3C35" w:rsidRPr="00BE3C35" w:rsidRDefault="00BE3C35" w:rsidP="00BE3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35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Республики Башкортостан </w:t>
      </w:r>
    </w:p>
    <w:p w:rsidR="00BE3C35" w:rsidRPr="00BE3C35" w:rsidRDefault="00BE3C35" w:rsidP="00BE3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35">
        <w:rPr>
          <w:rFonts w:ascii="Times New Roman" w:hAnsi="Times New Roman" w:cs="Times New Roman"/>
          <w:sz w:val="24"/>
          <w:szCs w:val="24"/>
        </w:rPr>
        <w:t xml:space="preserve">Всероссийское общество неврологов </w:t>
      </w:r>
    </w:p>
    <w:p w:rsidR="00BE3C35" w:rsidRPr="00BE3C35" w:rsidRDefault="00BE3C35" w:rsidP="00BE3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35">
        <w:rPr>
          <w:rFonts w:ascii="Times New Roman" w:hAnsi="Times New Roman" w:cs="Times New Roman"/>
          <w:sz w:val="24"/>
          <w:szCs w:val="24"/>
        </w:rPr>
        <w:t>Башкирское общество неврологов</w:t>
      </w:r>
    </w:p>
    <w:p w:rsidR="00B850B2" w:rsidRDefault="00B850B2" w:rsidP="00BE3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Объединение врачей </w:t>
      </w:r>
      <w:r w:rsidR="00421454">
        <w:rPr>
          <w:rFonts w:ascii="Times New Roman" w:hAnsi="Times New Roman" w:cs="Times New Roman"/>
          <w:sz w:val="24"/>
          <w:szCs w:val="24"/>
        </w:rPr>
        <w:t>эпилептологов и пациентов</w:t>
      </w:r>
    </w:p>
    <w:p w:rsidR="00BE3C35" w:rsidRPr="00BE3C35" w:rsidRDefault="00BE3C35" w:rsidP="00BE3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35">
        <w:rPr>
          <w:rFonts w:ascii="Times New Roman" w:hAnsi="Times New Roman" w:cs="Times New Roman"/>
          <w:sz w:val="24"/>
          <w:szCs w:val="24"/>
        </w:rPr>
        <w:t>Республиканская детская клиническая больница, Уфа</w:t>
      </w:r>
    </w:p>
    <w:p w:rsidR="00BE3C35" w:rsidRDefault="00BE3C35" w:rsidP="00BE3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35">
        <w:rPr>
          <w:rFonts w:ascii="Times New Roman" w:hAnsi="Times New Roman" w:cs="Times New Roman"/>
          <w:sz w:val="24"/>
          <w:szCs w:val="24"/>
        </w:rPr>
        <w:t>Детская больница города Стерлитамак</w:t>
      </w:r>
    </w:p>
    <w:p w:rsidR="00B850B2" w:rsidRDefault="004A571D" w:rsidP="00BE3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медицинский холдинг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847B31">
        <w:rPr>
          <w:rFonts w:ascii="Times New Roman" w:hAnsi="Times New Roman" w:cs="Times New Roman"/>
          <w:sz w:val="24"/>
          <w:szCs w:val="24"/>
        </w:rPr>
        <w:t>едстандарт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307B5" w:rsidRDefault="004307B5" w:rsidP="00430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 успешных женщин</w:t>
      </w:r>
      <w:r w:rsidRPr="00421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F45" w:rsidRDefault="004D5F45" w:rsidP="004D5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ИРО РБ</w:t>
      </w:r>
    </w:p>
    <w:p w:rsidR="004307B5" w:rsidRDefault="001B5EB1" w:rsidP="004D5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Башкирское отделение </w:t>
      </w:r>
      <w:r w:rsidR="004307B5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4307B5">
        <w:rPr>
          <w:rFonts w:ascii="Times New Roman" w:hAnsi="Times New Roman" w:cs="Times New Roman"/>
          <w:sz w:val="24"/>
          <w:szCs w:val="24"/>
        </w:rPr>
        <w:t xml:space="preserve"> остеопатическ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4307B5">
        <w:rPr>
          <w:rFonts w:ascii="Times New Roman" w:hAnsi="Times New Roman" w:cs="Times New Roman"/>
          <w:sz w:val="24"/>
          <w:szCs w:val="24"/>
        </w:rPr>
        <w:t xml:space="preserve"> ассоциаци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30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7B5" w:rsidRDefault="004307B5" w:rsidP="00BE3C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7B77" w:rsidRDefault="007D7B77" w:rsidP="00BE3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1FF">
        <w:rPr>
          <w:rFonts w:ascii="Times New Roman" w:hAnsi="Times New Roman" w:cs="Times New Roman"/>
          <w:i/>
          <w:sz w:val="24"/>
          <w:szCs w:val="24"/>
        </w:rPr>
        <w:t>Оргкомитет</w:t>
      </w:r>
      <w:r w:rsidR="002F21F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Магжанов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Р.В., Воронкова К.В., Зыков В.П.,  </w:t>
      </w:r>
      <w:proofErr w:type="spellStart"/>
      <w:r w:rsidR="00C366D3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 w:rsidR="00C366D3">
        <w:rPr>
          <w:rFonts w:ascii="Times New Roman" w:hAnsi="Times New Roman" w:cs="Times New Roman"/>
          <w:sz w:val="24"/>
          <w:szCs w:val="24"/>
        </w:rPr>
        <w:t xml:space="preserve"> Р.М., </w:t>
      </w:r>
      <w:r>
        <w:rPr>
          <w:rFonts w:ascii="Times New Roman" w:hAnsi="Times New Roman" w:cs="Times New Roman"/>
          <w:sz w:val="24"/>
          <w:szCs w:val="24"/>
        </w:rPr>
        <w:t>Мусина Г.М,</w:t>
      </w:r>
      <w:r w:rsidRPr="007D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Ф.М, </w:t>
      </w:r>
      <w:proofErr w:type="spellStart"/>
      <w:r w:rsidR="002F21FF">
        <w:rPr>
          <w:rFonts w:ascii="Times New Roman" w:hAnsi="Times New Roman" w:cs="Times New Roman"/>
          <w:sz w:val="24"/>
          <w:szCs w:val="24"/>
        </w:rPr>
        <w:t>Байтимиров</w:t>
      </w:r>
      <w:proofErr w:type="spellEnd"/>
      <w:r w:rsidR="002F21FF">
        <w:rPr>
          <w:rFonts w:ascii="Times New Roman" w:hAnsi="Times New Roman" w:cs="Times New Roman"/>
          <w:sz w:val="24"/>
          <w:szCs w:val="24"/>
        </w:rPr>
        <w:t xml:space="preserve"> А.Р., </w:t>
      </w:r>
      <w:r>
        <w:rPr>
          <w:rFonts w:ascii="Times New Roman" w:hAnsi="Times New Roman" w:cs="Times New Roman"/>
          <w:sz w:val="24"/>
          <w:szCs w:val="24"/>
        </w:rPr>
        <w:t>Мусин Р.Г.</w:t>
      </w:r>
      <w:r w:rsidR="00CB3CF1">
        <w:rPr>
          <w:rFonts w:ascii="Times New Roman" w:hAnsi="Times New Roman" w:cs="Times New Roman"/>
          <w:sz w:val="24"/>
          <w:szCs w:val="24"/>
        </w:rPr>
        <w:t>,</w:t>
      </w:r>
      <w:r w:rsidR="002F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CF1">
        <w:rPr>
          <w:rFonts w:ascii="Times New Roman" w:hAnsi="Times New Roman" w:cs="Times New Roman"/>
          <w:sz w:val="24"/>
          <w:szCs w:val="24"/>
        </w:rPr>
        <w:t>Абуталипова</w:t>
      </w:r>
      <w:proofErr w:type="spellEnd"/>
      <w:r w:rsidR="00CB3CF1">
        <w:rPr>
          <w:rFonts w:ascii="Times New Roman" w:hAnsi="Times New Roman" w:cs="Times New Roman"/>
          <w:sz w:val="24"/>
          <w:szCs w:val="24"/>
        </w:rPr>
        <w:t xml:space="preserve"> Э.Н.</w:t>
      </w:r>
      <w:r w:rsidR="001B5EB1">
        <w:rPr>
          <w:rFonts w:ascii="Times New Roman" w:hAnsi="Times New Roman" w:cs="Times New Roman"/>
          <w:sz w:val="24"/>
          <w:szCs w:val="24"/>
        </w:rPr>
        <w:t>, Новиков Ю.О.</w:t>
      </w:r>
    </w:p>
    <w:p w:rsidR="00F5185F" w:rsidRDefault="00F5185F" w:rsidP="00BE3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A1F" w:rsidRDefault="00CF7A1F" w:rsidP="009E3B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ноября </w:t>
      </w:r>
      <w:r w:rsidR="00A378BD">
        <w:rPr>
          <w:rFonts w:ascii="Times New Roman" w:hAnsi="Times New Roman" w:cs="Times New Roman"/>
          <w:sz w:val="24"/>
          <w:szCs w:val="24"/>
        </w:rPr>
        <w:t>2015</w:t>
      </w:r>
    </w:p>
    <w:p w:rsidR="00A378BD" w:rsidRDefault="00A378BD" w:rsidP="00E34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9.00.</w:t>
      </w:r>
    </w:p>
    <w:p w:rsidR="00A378BD" w:rsidRDefault="003B2026" w:rsidP="00E34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378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A378BD">
        <w:rPr>
          <w:rFonts w:ascii="Times New Roman" w:hAnsi="Times New Roman" w:cs="Times New Roman"/>
          <w:sz w:val="24"/>
          <w:szCs w:val="24"/>
        </w:rPr>
        <w:t>0.Начало конференции.</w:t>
      </w:r>
    </w:p>
    <w:p w:rsidR="00A42A1C" w:rsidRDefault="00F372C6" w:rsidP="00E34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6A0">
        <w:rPr>
          <w:rFonts w:ascii="Times New Roman" w:hAnsi="Times New Roman" w:cs="Times New Roman"/>
          <w:b/>
          <w:sz w:val="24"/>
          <w:szCs w:val="24"/>
        </w:rPr>
        <w:t>Приветствие</w:t>
      </w:r>
      <w:r w:rsidR="007D08D2">
        <w:rPr>
          <w:rFonts w:ascii="Times New Roman" w:hAnsi="Times New Roman" w:cs="Times New Roman"/>
          <w:sz w:val="24"/>
          <w:szCs w:val="24"/>
        </w:rPr>
        <w:t>.</w:t>
      </w:r>
      <w:r w:rsidR="00B84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A1C" w:rsidRPr="00C94629" w:rsidRDefault="00A42A1C" w:rsidP="00E34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Замминистра </w:t>
      </w:r>
      <w:r w:rsidR="00074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МЗ РБ. </w:t>
      </w:r>
      <w:proofErr w:type="spellStart"/>
      <w:r w:rsidR="00C94629">
        <w:rPr>
          <w:rFonts w:ascii="Times New Roman" w:hAnsi="Times New Roman" w:cs="Times New Roman"/>
          <w:sz w:val="24"/>
          <w:szCs w:val="24"/>
        </w:rPr>
        <w:t>Э.Р.Сыртланова</w:t>
      </w:r>
      <w:proofErr w:type="spellEnd"/>
    </w:p>
    <w:p w:rsidR="00A42A1C" w:rsidRDefault="003C6DA4" w:rsidP="00E34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895">
        <w:rPr>
          <w:rFonts w:ascii="Times New Roman" w:hAnsi="Times New Roman" w:cs="Times New Roman"/>
          <w:b/>
          <w:sz w:val="24"/>
          <w:szCs w:val="24"/>
        </w:rPr>
        <w:t>Р.З.Ахметшин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главный врач РДКБ, </w:t>
      </w:r>
      <w:r w:rsidR="00637F5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.м.н., профессор.</w:t>
      </w:r>
    </w:p>
    <w:p w:rsidR="00074259" w:rsidRDefault="00A42A1C" w:rsidP="00E34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895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914895">
        <w:rPr>
          <w:rFonts w:ascii="Times New Roman" w:hAnsi="Times New Roman" w:cs="Times New Roman"/>
          <w:b/>
          <w:sz w:val="24"/>
          <w:szCs w:val="24"/>
        </w:rPr>
        <w:t>Магжанов</w:t>
      </w:r>
      <w:proofErr w:type="spellEnd"/>
      <w:r w:rsidRPr="00A42A1C">
        <w:rPr>
          <w:rFonts w:ascii="Times New Roman" w:hAnsi="Times New Roman" w:cs="Times New Roman"/>
          <w:sz w:val="24"/>
          <w:szCs w:val="24"/>
        </w:rPr>
        <w:t xml:space="preserve">, председатель Башкирского общества неврологов, </w:t>
      </w:r>
      <w:proofErr w:type="spellStart"/>
      <w:r w:rsidRPr="00A42A1C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A42A1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42A1C"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 w:rsidRPr="00A42A1C">
        <w:rPr>
          <w:rFonts w:ascii="Times New Roman" w:hAnsi="Times New Roman" w:cs="Times New Roman"/>
          <w:sz w:val="24"/>
          <w:szCs w:val="24"/>
        </w:rPr>
        <w:t xml:space="preserve"> неврологии с курсами нейрохирургии и медицинской генетики БГМУ, руководитель неврологической клиники при РКБ им. Г.Г. </w:t>
      </w:r>
      <w:proofErr w:type="spellStart"/>
      <w:r w:rsidRPr="00A42A1C">
        <w:rPr>
          <w:rFonts w:ascii="Times New Roman" w:hAnsi="Times New Roman" w:cs="Times New Roman"/>
          <w:sz w:val="24"/>
          <w:szCs w:val="24"/>
        </w:rPr>
        <w:t>Куватова</w:t>
      </w:r>
      <w:proofErr w:type="spellEnd"/>
      <w:r w:rsidRPr="00A42A1C">
        <w:rPr>
          <w:rFonts w:ascii="Times New Roman" w:hAnsi="Times New Roman" w:cs="Times New Roman"/>
          <w:sz w:val="24"/>
          <w:szCs w:val="24"/>
        </w:rPr>
        <w:t>, руководитель медико-генетической консультации при Республиканском перинатальном центре,  д.м.н., профессор</w:t>
      </w:r>
    </w:p>
    <w:p w:rsidR="00382F19" w:rsidRDefault="00382F19" w:rsidP="00C94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2DE" w:rsidRDefault="00714336" w:rsidP="00C94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8D1" w:rsidRPr="00714336">
        <w:rPr>
          <w:rFonts w:ascii="Times New Roman" w:hAnsi="Times New Roman" w:cs="Times New Roman"/>
          <w:b/>
          <w:sz w:val="24"/>
          <w:szCs w:val="24"/>
        </w:rPr>
        <w:t xml:space="preserve">СОВРЕМЕННЫЙ ВЗГЛЯД </w:t>
      </w:r>
      <w:r w:rsidR="001621FD">
        <w:rPr>
          <w:rFonts w:ascii="Times New Roman" w:hAnsi="Times New Roman" w:cs="Times New Roman"/>
          <w:b/>
          <w:sz w:val="24"/>
          <w:szCs w:val="24"/>
        </w:rPr>
        <w:t>НА РЕЧЕВЫЕ РАССТРОЙСТВА У ДЕТЕЙ</w:t>
      </w:r>
    </w:p>
    <w:p w:rsidR="000D322D" w:rsidRPr="000D322D" w:rsidRDefault="000D322D" w:rsidP="00C94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Пленарное заседание</w:t>
      </w:r>
    </w:p>
    <w:p w:rsidR="00970243" w:rsidRDefault="00630EAB" w:rsidP="00716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243">
        <w:rPr>
          <w:rFonts w:ascii="Times New Roman" w:hAnsi="Times New Roman" w:cs="Times New Roman"/>
          <w:i/>
          <w:sz w:val="24"/>
          <w:szCs w:val="24"/>
        </w:rPr>
        <w:t xml:space="preserve">9.40. </w:t>
      </w:r>
      <w:r w:rsidR="001E2291" w:rsidRPr="00970243">
        <w:rPr>
          <w:rFonts w:ascii="Times New Roman" w:hAnsi="Times New Roman" w:cs="Times New Roman"/>
          <w:i/>
          <w:sz w:val="24"/>
          <w:szCs w:val="24"/>
        </w:rPr>
        <w:t>Генетические аспекты когнитивных расстройств у детей.</w:t>
      </w:r>
      <w:r w:rsidR="001E2291">
        <w:rPr>
          <w:rFonts w:ascii="Times New Roman" w:hAnsi="Times New Roman" w:cs="Times New Roman"/>
          <w:sz w:val="24"/>
          <w:szCs w:val="24"/>
        </w:rPr>
        <w:t xml:space="preserve"> </w:t>
      </w:r>
      <w:r w:rsidR="001E2291" w:rsidRPr="00C65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291" w:rsidRDefault="001E2291" w:rsidP="004D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243">
        <w:rPr>
          <w:rFonts w:ascii="Times New Roman" w:hAnsi="Times New Roman" w:cs="Times New Roman"/>
          <w:b/>
          <w:sz w:val="24"/>
          <w:szCs w:val="24"/>
        </w:rPr>
        <w:t>Магжанов</w:t>
      </w:r>
      <w:proofErr w:type="spellEnd"/>
      <w:r w:rsidRPr="00970243">
        <w:rPr>
          <w:rFonts w:ascii="Times New Roman" w:hAnsi="Times New Roman" w:cs="Times New Roman"/>
          <w:b/>
          <w:sz w:val="24"/>
          <w:szCs w:val="24"/>
        </w:rPr>
        <w:t xml:space="preserve"> Рим </w:t>
      </w:r>
      <w:proofErr w:type="spellStart"/>
      <w:r w:rsidRPr="00970243">
        <w:rPr>
          <w:rFonts w:ascii="Times New Roman" w:hAnsi="Times New Roman" w:cs="Times New Roman"/>
          <w:b/>
          <w:sz w:val="24"/>
          <w:szCs w:val="24"/>
        </w:rPr>
        <w:t>Валеевич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6540E">
        <w:rPr>
          <w:rFonts w:ascii="Times New Roman" w:hAnsi="Times New Roman" w:cs="Times New Roman"/>
          <w:sz w:val="24"/>
          <w:szCs w:val="24"/>
        </w:rPr>
        <w:t>Г</w:t>
      </w:r>
      <w:r w:rsidR="00720199">
        <w:rPr>
          <w:rFonts w:ascii="Times New Roman" w:hAnsi="Times New Roman" w:cs="Times New Roman"/>
          <w:sz w:val="24"/>
          <w:szCs w:val="24"/>
        </w:rPr>
        <w:t>Б</w:t>
      </w:r>
      <w:r w:rsidRPr="00C6540E">
        <w:rPr>
          <w:rFonts w:ascii="Times New Roman" w:hAnsi="Times New Roman" w:cs="Times New Roman"/>
          <w:sz w:val="24"/>
          <w:szCs w:val="24"/>
        </w:rPr>
        <w:t>ОУ ВПО «Башкирский государственный медицинский университет»</w:t>
      </w:r>
      <w:r w:rsidR="005A0C66">
        <w:rPr>
          <w:rFonts w:ascii="Times New Roman" w:hAnsi="Times New Roman" w:cs="Times New Roman"/>
          <w:sz w:val="24"/>
          <w:szCs w:val="24"/>
        </w:rPr>
        <w:t xml:space="preserve"> МЗ РФ</w:t>
      </w:r>
      <w:r w:rsidRPr="00C6540E">
        <w:rPr>
          <w:rFonts w:ascii="Times New Roman" w:hAnsi="Times New Roman" w:cs="Times New Roman"/>
          <w:sz w:val="24"/>
          <w:szCs w:val="24"/>
        </w:rPr>
        <w:t xml:space="preserve">, заведующий кафедрой неврологии, с курсом нейрохирургии и медицинской генетики, руководитель неврологической клиники при Республиканской клинической больнице им. Г.Г. </w:t>
      </w:r>
      <w:proofErr w:type="spellStart"/>
      <w:r w:rsidRPr="00C6540E">
        <w:rPr>
          <w:rFonts w:ascii="Times New Roman" w:hAnsi="Times New Roman" w:cs="Times New Roman"/>
          <w:sz w:val="24"/>
          <w:szCs w:val="24"/>
        </w:rPr>
        <w:t>Куватова</w:t>
      </w:r>
      <w:proofErr w:type="spellEnd"/>
      <w:r w:rsidRPr="00C6540E">
        <w:rPr>
          <w:rFonts w:ascii="Times New Roman" w:hAnsi="Times New Roman" w:cs="Times New Roman"/>
          <w:sz w:val="24"/>
          <w:szCs w:val="24"/>
        </w:rPr>
        <w:t xml:space="preserve">, руководитель Медико-генетической консультации при ГБУЗ «Республиканский перинатальный центр», руководитель Башкирского представительства НП «Объединение врачей эпилептологов и пациентов», д.м.н., профессор, </w:t>
      </w:r>
      <w:proofErr w:type="spellStart"/>
      <w:r w:rsidRPr="00C6540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6540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6540E">
        <w:rPr>
          <w:rFonts w:ascii="Times New Roman" w:hAnsi="Times New Roman" w:cs="Times New Roman"/>
          <w:sz w:val="24"/>
          <w:szCs w:val="24"/>
        </w:rPr>
        <w:t>фа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F1720">
        <w:rPr>
          <w:rFonts w:ascii="Times New Roman" w:hAnsi="Times New Roman" w:cs="Times New Roman"/>
          <w:sz w:val="24"/>
          <w:szCs w:val="24"/>
        </w:rPr>
        <w:t>)</w:t>
      </w:r>
    </w:p>
    <w:p w:rsidR="00970243" w:rsidRDefault="001E2291" w:rsidP="00716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243">
        <w:rPr>
          <w:rFonts w:ascii="Times New Roman" w:hAnsi="Times New Roman" w:cs="Times New Roman"/>
          <w:i/>
          <w:sz w:val="24"/>
          <w:szCs w:val="24"/>
        </w:rPr>
        <w:t xml:space="preserve">10.00. </w:t>
      </w:r>
      <w:r w:rsidR="00E95F3A" w:rsidRPr="00975B56">
        <w:rPr>
          <w:rFonts w:ascii="Times New Roman" w:hAnsi="Times New Roman" w:cs="Times New Roman"/>
          <w:i/>
          <w:sz w:val="24"/>
          <w:szCs w:val="24"/>
        </w:rPr>
        <w:t>Современное лечение эпилепсии.</w:t>
      </w:r>
      <w:r w:rsidR="00E95F3A">
        <w:rPr>
          <w:rFonts w:ascii="Times New Roman" w:hAnsi="Times New Roman" w:cs="Times New Roman"/>
          <w:sz w:val="24"/>
          <w:szCs w:val="24"/>
        </w:rPr>
        <w:t xml:space="preserve"> </w:t>
      </w:r>
      <w:r w:rsidRPr="00970243">
        <w:rPr>
          <w:rFonts w:ascii="Times New Roman" w:hAnsi="Times New Roman" w:cs="Times New Roman"/>
          <w:i/>
          <w:sz w:val="24"/>
          <w:szCs w:val="24"/>
        </w:rPr>
        <w:t>Нарушение психических функций</w:t>
      </w:r>
      <w:r w:rsidR="00E95F3A">
        <w:rPr>
          <w:rFonts w:ascii="Times New Roman" w:hAnsi="Times New Roman" w:cs="Times New Roman"/>
          <w:i/>
          <w:sz w:val="24"/>
          <w:szCs w:val="24"/>
        </w:rPr>
        <w:t>.</w:t>
      </w:r>
    </w:p>
    <w:p w:rsidR="00630EAB" w:rsidRDefault="00630EAB" w:rsidP="004D5F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243">
        <w:rPr>
          <w:rFonts w:ascii="Times New Roman" w:hAnsi="Times New Roman" w:cs="Times New Roman"/>
          <w:b/>
          <w:sz w:val="24"/>
          <w:szCs w:val="24"/>
        </w:rPr>
        <w:t xml:space="preserve">Воронкова Кира Владимировна </w:t>
      </w:r>
      <w:r w:rsidRPr="00630EAB">
        <w:rPr>
          <w:rFonts w:ascii="Times New Roman" w:hAnsi="Times New Roman" w:cs="Times New Roman"/>
          <w:sz w:val="24"/>
          <w:szCs w:val="24"/>
        </w:rPr>
        <w:t>(Г</w:t>
      </w:r>
      <w:r w:rsidR="00720199">
        <w:rPr>
          <w:rFonts w:ascii="Times New Roman" w:hAnsi="Times New Roman" w:cs="Times New Roman"/>
          <w:sz w:val="24"/>
          <w:szCs w:val="24"/>
        </w:rPr>
        <w:t>Б</w:t>
      </w:r>
      <w:r w:rsidRPr="00630EAB">
        <w:rPr>
          <w:rFonts w:ascii="Times New Roman" w:hAnsi="Times New Roman" w:cs="Times New Roman"/>
          <w:sz w:val="24"/>
          <w:szCs w:val="24"/>
        </w:rPr>
        <w:t>ОУ ВПО «Российский национальный исследовательский медицинский университет им. Н.И. Пирогова»</w:t>
      </w:r>
      <w:r w:rsidR="005A0C66">
        <w:rPr>
          <w:rFonts w:ascii="Times New Roman" w:hAnsi="Times New Roman" w:cs="Times New Roman"/>
          <w:sz w:val="24"/>
          <w:szCs w:val="24"/>
        </w:rPr>
        <w:t xml:space="preserve"> МЗ РФ</w:t>
      </w:r>
      <w:r w:rsidRPr="00630EAB">
        <w:rPr>
          <w:rFonts w:ascii="Times New Roman" w:hAnsi="Times New Roman" w:cs="Times New Roman"/>
          <w:sz w:val="24"/>
          <w:szCs w:val="24"/>
        </w:rPr>
        <w:t xml:space="preserve">, вице-президент НП «Объединение врачей эпилептологов и пациентов», член Европейской Академии </w:t>
      </w:r>
      <w:r w:rsidRPr="00630EAB">
        <w:rPr>
          <w:rFonts w:ascii="Times New Roman" w:hAnsi="Times New Roman" w:cs="Times New Roman"/>
          <w:sz w:val="24"/>
          <w:szCs w:val="24"/>
        </w:rPr>
        <w:lastRenderedPageBreak/>
        <w:t xml:space="preserve">Эпилепсии, эксперт по вопросам эпилепсии Совета пациентских организаций МЗ РФ, д.м.н., профессор, </w:t>
      </w:r>
      <w:proofErr w:type="spellStart"/>
      <w:r w:rsidRPr="00630EA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30EA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30EAB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630EAB">
        <w:rPr>
          <w:rFonts w:ascii="Times New Roman" w:hAnsi="Times New Roman" w:cs="Times New Roman"/>
          <w:sz w:val="24"/>
          <w:szCs w:val="24"/>
        </w:rPr>
        <w:t>)</w:t>
      </w:r>
    </w:p>
    <w:p w:rsidR="000B1C82" w:rsidRDefault="003B2026" w:rsidP="007164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0243">
        <w:rPr>
          <w:rFonts w:ascii="Times New Roman" w:hAnsi="Times New Roman" w:cs="Times New Roman"/>
          <w:i/>
          <w:sz w:val="24"/>
          <w:szCs w:val="24"/>
        </w:rPr>
        <w:t>10.</w:t>
      </w:r>
      <w:r w:rsidR="00E95F3A">
        <w:rPr>
          <w:rFonts w:ascii="Times New Roman" w:hAnsi="Times New Roman" w:cs="Times New Roman"/>
          <w:i/>
          <w:sz w:val="24"/>
          <w:szCs w:val="24"/>
        </w:rPr>
        <w:t>4</w:t>
      </w:r>
      <w:r w:rsidRPr="00970243">
        <w:rPr>
          <w:rFonts w:ascii="Times New Roman" w:hAnsi="Times New Roman" w:cs="Times New Roman"/>
          <w:i/>
          <w:sz w:val="24"/>
          <w:szCs w:val="24"/>
        </w:rPr>
        <w:t>0</w:t>
      </w:r>
      <w:r w:rsidR="00C6540E" w:rsidRPr="0097024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0706F" w:rsidRPr="007070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Эпилептиформные когнитивные расстройства</w:t>
      </w:r>
      <w:r w:rsidR="0070706F" w:rsidRPr="00707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07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6540E" w:rsidRDefault="00C6540E" w:rsidP="000B1C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243">
        <w:rPr>
          <w:rFonts w:ascii="Times New Roman" w:hAnsi="Times New Roman" w:cs="Times New Roman"/>
          <w:b/>
          <w:sz w:val="24"/>
          <w:szCs w:val="24"/>
        </w:rPr>
        <w:t>Ермоленко Наталия Александровна</w:t>
      </w:r>
      <w:r w:rsidR="000F2040">
        <w:rPr>
          <w:rFonts w:ascii="Times New Roman" w:hAnsi="Times New Roman" w:cs="Times New Roman"/>
          <w:sz w:val="24"/>
          <w:szCs w:val="24"/>
        </w:rPr>
        <w:t xml:space="preserve"> (</w:t>
      </w:r>
      <w:r w:rsidRPr="00C6540E">
        <w:rPr>
          <w:rFonts w:ascii="Times New Roman" w:hAnsi="Times New Roman" w:cs="Times New Roman"/>
          <w:sz w:val="24"/>
          <w:szCs w:val="24"/>
        </w:rPr>
        <w:t>Г</w:t>
      </w:r>
      <w:r w:rsidR="00720199">
        <w:rPr>
          <w:rFonts w:ascii="Times New Roman" w:hAnsi="Times New Roman" w:cs="Times New Roman"/>
          <w:sz w:val="24"/>
          <w:szCs w:val="24"/>
        </w:rPr>
        <w:t>Б</w:t>
      </w:r>
      <w:r w:rsidRPr="00C6540E">
        <w:rPr>
          <w:rFonts w:ascii="Times New Roman" w:hAnsi="Times New Roman" w:cs="Times New Roman"/>
          <w:sz w:val="24"/>
          <w:szCs w:val="24"/>
        </w:rPr>
        <w:t xml:space="preserve">УЗ «Воронежская областная детская клиническая больница №1», вице-президент НП «Объединение врачей-эпилептологов и пациентов», </w:t>
      </w:r>
      <w:r w:rsidR="00720199" w:rsidRPr="00C6540E">
        <w:rPr>
          <w:rFonts w:ascii="Times New Roman" w:hAnsi="Times New Roman" w:cs="Times New Roman"/>
          <w:sz w:val="24"/>
          <w:szCs w:val="24"/>
        </w:rPr>
        <w:t>главный детский невролог Воронежской области</w:t>
      </w:r>
      <w:r w:rsidR="00720199">
        <w:rPr>
          <w:rFonts w:ascii="Times New Roman" w:hAnsi="Times New Roman" w:cs="Times New Roman"/>
          <w:sz w:val="24"/>
          <w:szCs w:val="24"/>
        </w:rPr>
        <w:t>,</w:t>
      </w:r>
      <w:r w:rsidR="00720199" w:rsidRPr="00C6540E">
        <w:rPr>
          <w:rFonts w:ascii="Times New Roman" w:hAnsi="Times New Roman" w:cs="Times New Roman"/>
          <w:sz w:val="24"/>
          <w:szCs w:val="24"/>
        </w:rPr>
        <w:t xml:space="preserve"> </w:t>
      </w:r>
      <w:r w:rsidRPr="00C6540E">
        <w:rPr>
          <w:rFonts w:ascii="Times New Roman" w:hAnsi="Times New Roman" w:cs="Times New Roman"/>
          <w:sz w:val="24"/>
          <w:szCs w:val="24"/>
        </w:rPr>
        <w:t xml:space="preserve">д.м.н., </w:t>
      </w:r>
      <w:r w:rsidR="001E2291">
        <w:rPr>
          <w:rFonts w:ascii="Times New Roman" w:hAnsi="Times New Roman" w:cs="Times New Roman"/>
          <w:sz w:val="24"/>
          <w:szCs w:val="24"/>
        </w:rPr>
        <w:t xml:space="preserve">профессор, </w:t>
      </w:r>
      <w:proofErr w:type="spellStart"/>
      <w:r w:rsidR="001E229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E2291">
        <w:rPr>
          <w:rFonts w:ascii="Times New Roman" w:hAnsi="Times New Roman" w:cs="Times New Roman"/>
          <w:sz w:val="24"/>
          <w:szCs w:val="24"/>
        </w:rPr>
        <w:t>.</w:t>
      </w:r>
      <w:r w:rsidRPr="00C654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540E">
        <w:rPr>
          <w:rFonts w:ascii="Times New Roman" w:hAnsi="Times New Roman" w:cs="Times New Roman"/>
          <w:sz w:val="24"/>
          <w:szCs w:val="24"/>
        </w:rPr>
        <w:t>оронеж</w:t>
      </w:r>
      <w:proofErr w:type="spellEnd"/>
      <w:r w:rsidR="000F2040">
        <w:rPr>
          <w:rFonts w:ascii="Times New Roman" w:hAnsi="Times New Roman" w:cs="Times New Roman"/>
          <w:sz w:val="24"/>
          <w:szCs w:val="24"/>
        </w:rPr>
        <w:t>)</w:t>
      </w:r>
    </w:p>
    <w:p w:rsidR="009252DE" w:rsidRPr="00970243" w:rsidRDefault="003B2026" w:rsidP="007164D7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0243">
        <w:rPr>
          <w:rFonts w:ascii="Times New Roman" w:hAnsi="Times New Roman" w:cs="Times New Roman"/>
          <w:i/>
          <w:sz w:val="24"/>
          <w:szCs w:val="24"/>
        </w:rPr>
        <w:t>11.</w:t>
      </w:r>
      <w:r w:rsidR="00E95F3A">
        <w:rPr>
          <w:rFonts w:ascii="Times New Roman" w:hAnsi="Times New Roman" w:cs="Times New Roman"/>
          <w:i/>
          <w:sz w:val="24"/>
          <w:szCs w:val="24"/>
        </w:rPr>
        <w:t>2</w:t>
      </w:r>
      <w:r w:rsidRPr="00970243">
        <w:rPr>
          <w:rFonts w:ascii="Times New Roman" w:hAnsi="Times New Roman" w:cs="Times New Roman"/>
          <w:i/>
          <w:sz w:val="24"/>
          <w:szCs w:val="24"/>
        </w:rPr>
        <w:t xml:space="preserve">0. </w:t>
      </w:r>
      <w:r w:rsidRPr="0097024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Влияние </w:t>
      </w:r>
      <w:r w:rsidR="002A7F52" w:rsidRPr="0097024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питания </w:t>
      </w:r>
      <w:r w:rsidRPr="0097024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 развитие </w:t>
      </w:r>
      <w:r w:rsidR="002A7F52" w:rsidRPr="0097024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когнитивных и речевых функций у </w:t>
      </w:r>
      <w:r w:rsidR="002A7F52" w:rsidRPr="00970243">
        <w:rPr>
          <w:rFonts w:ascii="Times New Roman" w:hAnsi="Times New Roman" w:cs="Times New Roman"/>
          <w:i/>
          <w:sz w:val="24"/>
          <w:szCs w:val="24"/>
        </w:rPr>
        <w:t>детей.</w:t>
      </w:r>
    </w:p>
    <w:p w:rsidR="003B2026" w:rsidRDefault="00F23844" w:rsidP="004D5F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243">
        <w:rPr>
          <w:rFonts w:ascii="Times New Roman" w:hAnsi="Times New Roman" w:cs="Times New Roman"/>
          <w:b/>
          <w:sz w:val="24"/>
          <w:szCs w:val="24"/>
        </w:rPr>
        <w:t>Панова Людмила Дмитриевна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199">
        <w:rPr>
          <w:rFonts w:ascii="Times New Roman" w:hAnsi="Times New Roman" w:cs="Times New Roman"/>
          <w:sz w:val="24"/>
          <w:szCs w:val="24"/>
        </w:rPr>
        <w:t>(</w:t>
      </w:r>
      <w:r w:rsidR="00720199" w:rsidRPr="00720199">
        <w:rPr>
          <w:rFonts w:ascii="Times New Roman" w:hAnsi="Times New Roman" w:cs="Times New Roman"/>
          <w:sz w:val="24"/>
          <w:szCs w:val="24"/>
        </w:rPr>
        <w:t>ГБОУ ВПО «Башкирский государственный медицинский университет»</w:t>
      </w:r>
      <w:r w:rsidR="005A0C66">
        <w:rPr>
          <w:rFonts w:ascii="Times New Roman" w:hAnsi="Times New Roman" w:cs="Times New Roman"/>
          <w:sz w:val="24"/>
          <w:szCs w:val="24"/>
        </w:rPr>
        <w:t xml:space="preserve"> МЗ РФ</w:t>
      </w:r>
      <w:r w:rsidR="00720199">
        <w:rPr>
          <w:rFonts w:ascii="Times New Roman" w:hAnsi="Times New Roman" w:cs="Times New Roman"/>
          <w:sz w:val="24"/>
          <w:szCs w:val="24"/>
        </w:rPr>
        <w:t>, кафедра</w:t>
      </w:r>
      <w:r w:rsidRPr="00F23844">
        <w:rPr>
          <w:rFonts w:ascii="Times New Roman" w:hAnsi="Times New Roman" w:cs="Times New Roman"/>
          <w:sz w:val="24"/>
          <w:szCs w:val="24"/>
        </w:rPr>
        <w:t xml:space="preserve"> госпитальной педиатрии</w:t>
      </w:r>
      <w:r w:rsidR="00720199">
        <w:rPr>
          <w:rFonts w:ascii="Times New Roman" w:hAnsi="Times New Roman" w:cs="Times New Roman"/>
          <w:sz w:val="24"/>
          <w:szCs w:val="24"/>
        </w:rPr>
        <w:t>, д.м.н., профессор, г. Уфа)</w:t>
      </w:r>
      <w:r w:rsidR="00720199" w:rsidRPr="007201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0202" w:rsidRPr="00C60202" w:rsidRDefault="00287231" w:rsidP="007164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7231">
        <w:rPr>
          <w:rFonts w:ascii="Times New Roman" w:hAnsi="Times New Roman" w:cs="Times New Roman"/>
          <w:i/>
          <w:sz w:val="24"/>
          <w:szCs w:val="24"/>
        </w:rPr>
        <w:t>1</w:t>
      </w:r>
      <w:r w:rsidR="000B1C82">
        <w:rPr>
          <w:rFonts w:ascii="Times New Roman" w:hAnsi="Times New Roman" w:cs="Times New Roman"/>
          <w:i/>
          <w:sz w:val="24"/>
          <w:szCs w:val="24"/>
        </w:rPr>
        <w:t>1</w:t>
      </w:r>
      <w:r w:rsidRPr="00287231">
        <w:rPr>
          <w:rFonts w:ascii="Times New Roman" w:hAnsi="Times New Roman" w:cs="Times New Roman"/>
          <w:i/>
          <w:sz w:val="24"/>
          <w:szCs w:val="24"/>
        </w:rPr>
        <w:t>.</w:t>
      </w:r>
      <w:r w:rsidR="000B1C82">
        <w:rPr>
          <w:rFonts w:ascii="Times New Roman" w:hAnsi="Times New Roman" w:cs="Times New Roman"/>
          <w:i/>
          <w:sz w:val="24"/>
          <w:szCs w:val="24"/>
        </w:rPr>
        <w:t>5</w:t>
      </w:r>
      <w:r w:rsidRPr="00287231">
        <w:rPr>
          <w:rFonts w:ascii="Times New Roman" w:hAnsi="Times New Roman" w:cs="Times New Roman"/>
          <w:i/>
          <w:sz w:val="24"/>
          <w:szCs w:val="24"/>
        </w:rPr>
        <w:t xml:space="preserve">0. </w:t>
      </w:r>
      <w:r w:rsidR="00C758D5" w:rsidRPr="00C758D5">
        <w:rPr>
          <w:rFonts w:ascii="Times New Roman" w:hAnsi="Times New Roman" w:cs="Times New Roman"/>
          <w:i/>
          <w:sz w:val="24"/>
          <w:szCs w:val="24"/>
        </w:rPr>
        <w:t>Стресс у детей: причины и посл</w:t>
      </w:r>
      <w:r w:rsidR="00C758D5">
        <w:rPr>
          <w:rFonts w:ascii="Times New Roman" w:hAnsi="Times New Roman" w:cs="Times New Roman"/>
          <w:i/>
          <w:sz w:val="24"/>
          <w:szCs w:val="24"/>
        </w:rPr>
        <w:t>едствия, лечение и профилактика</w:t>
      </w:r>
      <w:r w:rsidR="00707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87231" w:rsidRDefault="00287231" w:rsidP="00C602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22D">
        <w:rPr>
          <w:rFonts w:ascii="Times New Roman" w:hAnsi="Times New Roman" w:cs="Times New Roman"/>
          <w:b/>
          <w:sz w:val="24"/>
          <w:szCs w:val="24"/>
        </w:rPr>
        <w:t>Акарачкова</w:t>
      </w:r>
      <w:proofErr w:type="spellEnd"/>
      <w:r w:rsidRPr="000D322D">
        <w:rPr>
          <w:rFonts w:ascii="Times New Roman" w:hAnsi="Times New Roman" w:cs="Times New Roman"/>
          <w:b/>
          <w:sz w:val="24"/>
          <w:szCs w:val="24"/>
        </w:rPr>
        <w:t xml:space="preserve"> Елена Сергеевна</w:t>
      </w:r>
      <w:r w:rsidRPr="00287231">
        <w:rPr>
          <w:rFonts w:ascii="Times New Roman" w:hAnsi="Times New Roman" w:cs="Times New Roman"/>
          <w:sz w:val="24"/>
          <w:szCs w:val="24"/>
        </w:rPr>
        <w:t xml:space="preserve"> (ФГБУ ВПО «Первый Московский Государственный Медицинский Университет им. И.М. Сеченова» МЗ РФ, </w:t>
      </w:r>
      <w:r w:rsidR="00EE4B51" w:rsidRPr="00EE4B51">
        <w:rPr>
          <w:rFonts w:ascii="Times New Roman" w:hAnsi="Times New Roman" w:cs="Times New Roman"/>
          <w:sz w:val="24"/>
          <w:szCs w:val="24"/>
        </w:rPr>
        <w:t>ведущий научный сотрудник НИО неврологии НИЦ</w:t>
      </w:r>
      <w:r w:rsidR="00EE4B51">
        <w:rPr>
          <w:rFonts w:ascii="Times New Roman" w:hAnsi="Times New Roman" w:cs="Times New Roman"/>
          <w:sz w:val="24"/>
          <w:szCs w:val="24"/>
        </w:rPr>
        <w:t xml:space="preserve">, </w:t>
      </w:r>
      <w:r w:rsidRPr="00287231">
        <w:rPr>
          <w:rFonts w:ascii="Times New Roman" w:hAnsi="Times New Roman" w:cs="Times New Roman"/>
          <w:sz w:val="24"/>
          <w:szCs w:val="24"/>
        </w:rPr>
        <w:t xml:space="preserve"> д</w:t>
      </w:r>
      <w:r w:rsidR="001E2CFF">
        <w:rPr>
          <w:rFonts w:ascii="Times New Roman" w:hAnsi="Times New Roman" w:cs="Times New Roman"/>
          <w:sz w:val="24"/>
          <w:szCs w:val="24"/>
        </w:rPr>
        <w:t>.</w:t>
      </w:r>
      <w:r w:rsidRPr="00287231">
        <w:rPr>
          <w:rFonts w:ascii="Times New Roman" w:hAnsi="Times New Roman" w:cs="Times New Roman"/>
          <w:sz w:val="24"/>
          <w:szCs w:val="24"/>
        </w:rPr>
        <w:t>м.н., г. Москва)</w:t>
      </w:r>
      <w:r w:rsidR="00EE4B51" w:rsidRPr="00EE4B51">
        <w:t xml:space="preserve"> </w:t>
      </w:r>
      <w:r w:rsidR="00EE4B51">
        <w:rPr>
          <w:rFonts w:ascii="Times New Roman" w:hAnsi="Times New Roman" w:cs="Times New Roman"/>
          <w:sz w:val="24"/>
          <w:szCs w:val="24"/>
        </w:rPr>
        <w:t xml:space="preserve"> </w:t>
      </w:r>
      <w:r w:rsidR="001E2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243" w:rsidRPr="00EF71D6" w:rsidRDefault="00490272" w:rsidP="007164D7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12.</w:t>
      </w:r>
      <w:r w:rsidR="000B1C82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="00421454" w:rsidRPr="00970243">
        <w:rPr>
          <w:rFonts w:ascii="Times New Roman" w:hAnsi="Times New Roman" w:cs="Times New Roman"/>
          <w:i/>
          <w:sz w:val="24"/>
          <w:szCs w:val="24"/>
        </w:rPr>
        <w:t xml:space="preserve"> Полиморфизм речевых расстройств у детей.</w:t>
      </w:r>
      <w:r w:rsidR="00421454" w:rsidRPr="009702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0B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7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57C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21454" w:rsidRPr="00C329A1" w:rsidRDefault="00421454" w:rsidP="004D5F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243">
        <w:rPr>
          <w:rFonts w:ascii="Times New Roman" w:hAnsi="Times New Roman" w:cs="Times New Roman"/>
          <w:b/>
          <w:sz w:val="24"/>
          <w:szCs w:val="24"/>
        </w:rPr>
        <w:t>Мусина Гулиса Марсельевна</w:t>
      </w:r>
      <w:r w:rsidRPr="00970243">
        <w:rPr>
          <w:rFonts w:ascii="Times New Roman" w:hAnsi="Times New Roman" w:cs="Times New Roman"/>
          <w:sz w:val="24"/>
          <w:szCs w:val="24"/>
        </w:rPr>
        <w:t xml:space="preserve"> </w:t>
      </w:r>
      <w:r w:rsidRPr="00C329A1">
        <w:rPr>
          <w:rFonts w:ascii="Times New Roman" w:hAnsi="Times New Roman" w:cs="Times New Roman"/>
          <w:sz w:val="24"/>
          <w:szCs w:val="24"/>
        </w:rPr>
        <w:t>(ГБУЗ «Детская больница города Стерлитамак», руководитель Стерлитамакского Представительства НП «Объединение врачей-эпилептологов и пациентов»</w:t>
      </w:r>
      <w:r w:rsidR="005A0C66" w:rsidRPr="00C329A1">
        <w:rPr>
          <w:rFonts w:ascii="Times New Roman" w:hAnsi="Times New Roman" w:cs="Times New Roman"/>
          <w:sz w:val="24"/>
          <w:szCs w:val="24"/>
        </w:rPr>
        <w:t xml:space="preserve">, </w:t>
      </w:r>
      <w:r w:rsidRPr="00C329A1">
        <w:rPr>
          <w:rFonts w:ascii="Times New Roman" w:hAnsi="Times New Roman" w:cs="Times New Roman"/>
          <w:sz w:val="24"/>
          <w:szCs w:val="24"/>
        </w:rPr>
        <w:t xml:space="preserve"> к.м.н., </w:t>
      </w:r>
      <w:r w:rsidR="005A0C66" w:rsidRPr="00C329A1">
        <w:rPr>
          <w:rFonts w:ascii="Times New Roman" w:hAnsi="Times New Roman" w:cs="Times New Roman"/>
          <w:sz w:val="24"/>
          <w:szCs w:val="24"/>
        </w:rPr>
        <w:t xml:space="preserve">врач-невролог/эпилептолог, г. </w:t>
      </w:r>
      <w:r w:rsidRPr="00C329A1">
        <w:rPr>
          <w:rFonts w:ascii="Times New Roman" w:hAnsi="Times New Roman" w:cs="Times New Roman"/>
          <w:sz w:val="24"/>
          <w:szCs w:val="24"/>
        </w:rPr>
        <w:t>Стерлитамак)</w:t>
      </w:r>
      <w:r w:rsidR="005A0C66" w:rsidRPr="00C329A1">
        <w:rPr>
          <w:rFonts w:ascii="Times New Roman" w:hAnsi="Times New Roman" w:cs="Times New Roman"/>
          <w:sz w:val="24"/>
          <w:szCs w:val="24"/>
        </w:rPr>
        <w:t>.</w:t>
      </w:r>
    </w:p>
    <w:p w:rsidR="00970243" w:rsidRPr="004B094D" w:rsidRDefault="00287231" w:rsidP="007164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12.</w:t>
      </w:r>
      <w:r w:rsidR="000B1C82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0.</w:t>
      </w:r>
      <w:r w:rsidR="006763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04D8" w:rsidRPr="00970243">
        <w:rPr>
          <w:rFonts w:ascii="Times New Roman" w:hAnsi="Times New Roman" w:cs="Times New Roman"/>
          <w:i/>
          <w:sz w:val="24"/>
          <w:szCs w:val="24"/>
        </w:rPr>
        <w:t xml:space="preserve"> Логопедический мастер класс для неврологов</w:t>
      </w:r>
      <w:r w:rsidR="004B09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64D7" w:rsidRDefault="000304D8" w:rsidP="004D5F4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0243">
        <w:rPr>
          <w:rFonts w:ascii="Times New Roman" w:hAnsi="Times New Roman" w:cs="Times New Roman"/>
          <w:b/>
          <w:sz w:val="24"/>
          <w:szCs w:val="24"/>
        </w:rPr>
        <w:t>Абуталипова</w:t>
      </w:r>
      <w:proofErr w:type="spellEnd"/>
      <w:r w:rsidRPr="00970243">
        <w:rPr>
          <w:rFonts w:ascii="Times New Roman" w:hAnsi="Times New Roman" w:cs="Times New Roman"/>
          <w:b/>
          <w:sz w:val="24"/>
          <w:szCs w:val="24"/>
        </w:rPr>
        <w:t xml:space="preserve"> Эльза </w:t>
      </w:r>
      <w:proofErr w:type="spellStart"/>
      <w:r w:rsidRPr="00970243">
        <w:rPr>
          <w:rFonts w:ascii="Times New Roman" w:hAnsi="Times New Roman" w:cs="Times New Roman"/>
          <w:b/>
          <w:sz w:val="24"/>
          <w:szCs w:val="24"/>
        </w:rPr>
        <w:t>Насибулловна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9332D">
        <w:rPr>
          <w:rFonts w:ascii="Times New Roman" w:hAnsi="Times New Roman" w:cs="Times New Roman"/>
          <w:sz w:val="24"/>
          <w:szCs w:val="24"/>
        </w:rPr>
        <w:t xml:space="preserve">ГАОУ ДПО «Институт развития образования» РБ, </w:t>
      </w:r>
      <w:r>
        <w:rPr>
          <w:rFonts w:ascii="Times New Roman" w:hAnsi="Times New Roman" w:cs="Times New Roman"/>
          <w:sz w:val="24"/>
          <w:szCs w:val="24"/>
        </w:rPr>
        <w:t xml:space="preserve">заведующая </w:t>
      </w:r>
      <w:r w:rsidRPr="0049332D">
        <w:rPr>
          <w:rFonts w:ascii="Times New Roman" w:hAnsi="Times New Roman" w:cs="Times New Roman"/>
          <w:sz w:val="24"/>
          <w:szCs w:val="24"/>
        </w:rPr>
        <w:t xml:space="preserve">кафедрой коррекционной педагогики, </w:t>
      </w:r>
      <w:proofErr w:type="spellStart"/>
      <w:r w:rsidRPr="0049332D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49332D">
        <w:rPr>
          <w:rFonts w:ascii="Times New Roman" w:hAnsi="Times New Roman" w:cs="Times New Roman"/>
          <w:sz w:val="24"/>
          <w:szCs w:val="24"/>
        </w:rPr>
        <w:t xml:space="preserve">., </w:t>
      </w:r>
      <w:r w:rsidR="002A1DC2">
        <w:rPr>
          <w:rFonts w:ascii="Times New Roman" w:hAnsi="Times New Roman" w:cs="Times New Roman"/>
          <w:sz w:val="24"/>
          <w:szCs w:val="24"/>
        </w:rPr>
        <w:t xml:space="preserve">доцент, </w:t>
      </w:r>
      <w:proofErr w:type="spellStart"/>
      <w:r w:rsidR="002A1DC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A1DC2">
        <w:rPr>
          <w:rFonts w:ascii="Times New Roman" w:hAnsi="Times New Roman" w:cs="Times New Roman"/>
          <w:sz w:val="24"/>
          <w:szCs w:val="24"/>
        </w:rPr>
        <w:t>.</w:t>
      </w:r>
      <w:r w:rsidRPr="0049332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9332D">
        <w:rPr>
          <w:rFonts w:ascii="Times New Roman" w:hAnsi="Times New Roman" w:cs="Times New Roman"/>
          <w:sz w:val="24"/>
          <w:szCs w:val="24"/>
        </w:rPr>
        <w:t>фа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9332D">
        <w:rPr>
          <w:rFonts w:ascii="Times New Roman" w:hAnsi="Times New Roman" w:cs="Times New Roman"/>
          <w:sz w:val="24"/>
          <w:szCs w:val="24"/>
        </w:rPr>
        <w:t>.</w:t>
      </w:r>
      <w:r w:rsidR="007164D7" w:rsidRPr="007164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4D8" w:rsidRDefault="007164D7" w:rsidP="004D5F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4D7">
        <w:rPr>
          <w:rFonts w:ascii="Times New Roman" w:hAnsi="Times New Roman" w:cs="Times New Roman"/>
          <w:b/>
          <w:sz w:val="24"/>
          <w:szCs w:val="24"/>
        </w:rPr>
        <w:t>Абулгатина</w:t>
      </w:r>
      <w:proofErr w:type="spellEnd"/>
      <w:r w:rsidRPr="007164D7">
        <w:rPr>
          <w:rFonts w:ascii="Times New Roman" w:hAnsi="Times New Roman" w:cs="Times New Roman"/>
          <w:b/>
          <w:sz w:val="24"/>
          <w:szCs w:val="24"/>
        </w:rPr>
        <w:t xml:space="preserve"> Аниса </w:t>
      </w:r>
      <w:proofErr w:type="spellStart"/>
      <w:r w:rsidRPr="007164D7">
        <w:rPr>
          <w:rFonts w:ascii="Times New Roman" w:hAnsi="Times New Roman" w:cs="Times New Roman"/>
          <w:b/>
          <w:sz w:val="24"/>
          <w:szCs w:val="24"/>
        </w:rPr>
        <w:t>Саматовна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4D7">
        <w:rPr>
          <w:rFonts w:ascii="Times New Roman" w:hAnsi="Times New Roman" w:cs="Times New Roman"/>
          <w:sz w:val="24"/>
          <w:szCs w:val="24"/>
        </w:rPr>
        <w:t>(ГАОУ ДПО «Институт развития образования» РБ, к.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64D7">
        <w:rPr>
          <w:rFonts w:ascii="Times New Roman" w:hAnsi="Times New Roman" w:cs="Times New Roman"/>
          <w:sz w:val="24"/>
          <w:szCs w:val="24"/>
        </w:rPr>
        <w:t xml:space="preserve">.н., доцент кафедры коррекционной педагогики, </w:t>
      </w:r>
      <w:proofErr w:type="spellStart"/>
      <w:r w:rsidRPr="007164D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164D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164D7">
        <w:rPr>
          <w:rFonts w:ascii="Times New Roman" w:hAnsi="Times New Roman" w:cs="Times New Roman"/>
          <w:sz w:val="24"/>
          <w:szCs w:val="24"/>
        </w:rPr>
        <w:t>фа</w:t>
      </w:r>
      <w:proofErr w:type="spellEnd"/>
      <w:r w:rsidRPr="007164D7">
        <w:rPr>
          <w:rFonts w:ascii="Times New Roman" w:hAnsi="Times New Roman" w:cs="Times New Roman"/>
          <w:sz w:val="24"/>
          <w:szCs w:val="24"/>
        </w:rPr>
        <w:t>).</w:t>
      </w:r>
    </w:p>
    <w:p w:rsidR="007E1053" w:rsidRDefault="007E1053" w:rsidP="002501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08D1" w:rsidRPr="009252DE" w:rsidRDefault="003B2026" w:rsidP="002501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</w:t>
      </w:r>
    </w:p>
    <w:p w:rsidR="00382F19" w:rsidRDefault="00382F19" w:rsidP="00881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AC2" w:rsidRPr="00881AC2" w:rsidRDefault="007D08D2" w:rsidP="00881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AC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D1FAC" w:rsidRPr="00881AC2">
        <w:rPr>
          <w:rFonts w:ascii="Times New Roman" w:hAnsi="Times New Roman" w:cs="Times New Roman"/>
          <w:b/>
          <w:sz w:val="24"/>
          <w:szCs w:val="24"/>
        </w:rPr>
        <w:t>.</w:t>
      </w:r>
      <w:r w:rsidR="00D75AAF" w:rsidRPr="00881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026" w:rsidRPr="00881AC2"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</w:p>
    <w:p w:rsidR="00461C10" w:rsidRDefault="002E265B" w:rsidP="002B5D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B56">
        <w:rPr>
          <w:rFonts w:ascii="Times New Roman" w:hAnsi="Times New Roman" w:cs="Times New Roman"/>
          <w:i/>
          <w:sz w:val="24"/>
          <w:szCs w:val="24"/>
        </w:rPr>
        <w:t>1</w:t>
      </w:r>
      <w:r w:rsidR="002B5D6C">
        <w:rPr>
          <w:rFonts w:ascii="Times New Roman" w:hAnsi="Times New Roman" w:cs="Times New Roman"/>
          <w:i/>
          <w:sz w:val="24"/>
          <w:szCs w:val="24"/>
        </w:rPr>
        <w:t>4</w:t>
      </w:r>
      <w:r w:rsidRPr="00975B56">
        <w:rPr>
          <w:rFonts w:ascii="Times New Roman" w:hAnsi="Times New Roman" w:cs="Times New Roman"/>
          <w:i/>
          <w:sz w:val="24"/>
          <w:szCs w:val="24"/>
        </w:rPr>
        <w:t>.</w:t>
      </w:r>
      <w:r w:rsidR="00B17FC3" w:rsidRPr="005A1145">
        <w:rPr>
          <w:rFonts w:ascii="Times New Roman" w:hAnsi="Times New Roman" w:cs="Times New Roman"/>
          <w:i/>
          <w:sz w:val="24"/>
          <w:szCs w:val="24"/>
        </w:rPr>
        <w:t>0</w:t>
      </w:r>
      <w:r w:rsidRPr="00975B56">
        <w:rPr>
          <w:rFonts w:ascii="Times New Roman" w:hAnsi="Times New Roman" w:cs="Times New Roman"/>
          <w:i/>
          <w:sz w:val="24"/>
          <w:szCs w:val="24"/>
        </w:rPr>
        <w:t xml:space="preserve">0. </w:t>
      </w:r>
      <w:r w:rsidR="009602A5" w:rsidRPr="00975B56">
        <w:rPr>
          <w:rFonts w:ascii="Times New Roman" w:hAnsi="Times New Roman" w:cs="Times New Roman"/>
          <w:i/>
          <w:sz w:val="24"/>
          <w:szCs w:val="24"/>
        </w:rPr>
        <w:t>Новые подходы к терапии фокальной эпилепсии</w:t>
      </w:r>
      <w:r w:rsidR="009602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454" w:rsidRDefault="00421454" w:rsidP="004D5F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C10">
        <w:rPr>
          <w:rFonts w:ascii="Times New Roman" w:hAnsi="Times New Roman" w:cs="Times New Roman"/>
          <w:b/>
          <w:sz w:val="24"/>
          <w:szCs w:val="24"/>
        </w:rPr>
        <w:t>Бурд</w:t>
      </w:r>
      <w:proofErr w:type="spellEnd"/>
      <w:r w:rsidRPr="00461C10">
        <w:rPr>
          <w:rFonts w:ascii="Times New Roman" w:hAnsi="Times New Roman" w:cs="Times New Roman"/>
          <w:b/>
          <w:sz w:val="24"/>
          <w:szCs w:val="24"/>
        </w:rPr>
        <w:t xml:space="preserve"> Сергей Георгиевич</w:t>
      </w:r>
      <w:r w:rsidRPr="00421454">
        <w:rPr>
          <w:rFonts w:ascii="Times New Roman" w:hAnsi="Times New Roman" w:cs="Times New Roman"/>
          <w:sz w:val="24"/>
          <w:szCs w:val="24"/>
        </w:rPr>
        <w:t xml:space="preserve"> - д.м.н., профессор кафедры неврологии, нейрохирургии и медицинской генетики Российского национального исследовательского медицинского университета имени Н.И. Пирогова Министерства здравоохранения России, г. Москва. – </w:t>
      </w:r>
      <w:r w:rsidR="00960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C10" w:rsidRDefault="002B5D6C" w:rsidP="002B5D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B17FC3" w:rsidRPr="005A1145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B17FC3" w:rsidRPr="005A1145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="002E265B" w:rsidRPr="00461C1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A1145" w:rsidRPr="005A11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Улучшение речевых и когнитивных функций у детей после имплантации стимулятора блуждающего нерва для терапии </w:t>
      </w:r>
      <w:proofErr w:type="gramStart"/>
      <w:r w:rsidR="005A1145" w:rsidRPr="005A11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резистентный</w:t>
      </w:r>
      <w:proofErr w:type="gramEnd"/>
      <w:r w:rsidR="005A1145" w:rsidRPr="005A11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эпилепсии у детей.</w:t>
      </w:r>
    </w:p>
    <w:p w:rsidR="002E265B" w:rsidRDefault="002E265B" w:rsidP="004D5F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1C10">
        <w:rPr>
          <w:rFonts w:ascii="Times New Roman" w:hAnsi="Times New Roman" w:cs="Times New Roman"/>
          <w:b/>
          <w:sz w:val="24"/>
          <w:szCs w:val="24"/>
        </w:rPr>
        <w:t>Галимова</w:t>
      </w:r>
      <w:proofErr w:type="spellEnd"/>
      <w:r w:rsidRPr="00461C10">
        <w:rPr>
          <w:rFonts w:ascii="Times New Roman" w:hAnsi="Times New Roman" w:cs="Times New Roman"/>
          <w:b/>
          <w:sz w:val="24"/>
          <w:szCs w:val="24"/>
        </w:rPr>
        <w:t xml:space="preserve"> Резеда Маратовна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81AC2">
        <w:rPr>
          <w:rFonts w:ascii="Times New Roman" w:hAnsi="Times New Roman" w:cs="Times New Roman"/>
          <w:sz w:val="24"/>
          <w:szCs w:val="24"/>
        </w:rPr>
        <w:t>ГБУЗ «Республиканская детская клиническая больница»,</w:t>
      </w:r>
      <w:r w:rsidRPr="00881AC2">
        <w:t xml:space="preserve"> </w:t>
      </w:r>
      <w:r w:rsidRPr="00881AC2">
        <w:rPr>
          <w:rFonts w:ascii="Times New Roman" w:hAnsi="Times New Roman" w:cs="Times New Roman"/>
          <w:sz w:val="24"/>
          <w:szCs w:val="24"/>
        </w:rPr>
        <w:t>заместитель главного врача по хирургии</w:t>
      </w:r>
      <w:r>
        <w:rPr>
          <w:rFonts w:ascii="Times New Roman" w:hAnsi="Times New Roman" w:cs="Times New Roman"/>
          <w:sz w:val="24"/>
          <w:szCs w:val="24"/>
        </w:rPr>
        <w:t>, врач -</w:t>
      </w:r>
      <w:r w:rsidRPr="00881AC2">
        <w:rPr>
          <w:rFonts w:ascii="Times New Roman" w:hAnsi="Times New Roman" w:cs="Times New Roman"/>
          <w:sz w:val="24"/>
          <w:szCs w:val="24"/>
        </w:rPr>
        <w:t xml:space="preserve"> нейрохирург, к.м.н., Уфа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61C10" w:rsidRDefault="002B5D6C" w:rsidP="002B5D6C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15.</w:t>
      </w:r>
      <w:r w:rsidR="00B17FC3" w:rsidRPr="004307B5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="002E265B" w:rsidRPr="00461C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16B" w:rsidRPr="00461C10">
        <w:rPr>
          <w:rFonts w:ascii="Times New Roman" w:hAnsi="Times New Roman" w:cs="Times New Roman"/>
          <w:i/>
          <w:sz w:val="24"/>
          <w:szCs w:val="24"/>
        </w:rPr>
        <w:t>Дифференциальная диагностика наследственных заболеваний в детском возрасте.</w:t>
      </w:r>
      <w:r w:rsidR="00701635">
        <w:rPr>
          <w:rFonts w:ascii="Times New Roman" w:hAnsi="Times New Roman" w:cs="Times New Roman"/>
          <w:i/>
          <w:sz w:val="24"/>
          <w:szCs w:val="24"/>
        </w:rPr>
        <w:t xml:space="preserve"> Клинические рекомендации </w:t>
      </w:r>
      <w:r w:rsidR="00F857C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84673" w:rsidRDefault="0071116B" w:rsidP="004D5F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C10">
        <w:rPr>
          <w:rFonts w:ascii="Times New Roman" w:hAnsi="Times New Roman" w:cs="Times New Roman"/>
          <w:b/>
          <w:sz w:val="24"/>
          <w:szCs w:val="24"/>
        </w:rPr>
        <w:t>Михайлова</w:t>
      </w:r>
      <w:r w:rsidR="00A16360" w:rsidRPr="00461C10">
        <w:rPr>
          <w:rFonts w:ascii="Times New Roman" w:hAnsi="Times New Roman" w:cs="Times New Roman"/>
          <w:b/>
          <w:sz w:val="24"/>
          <w:szCs w:val="24"/>
        </w:rPr>
        <w:t xml:space="preserve"> Светлана Витальевна</w:t>
      </w:r>
      <w:r w:rsidR="00461C10">
        <w:rPr>
          <w:rFonts w:ascii="Times New Roman" w:hAnsi="Times New Roman" w:cs="Times New Roman"/>
          <w:sz w:val="24"/>
          <w:szCs w:val="24"/>
        </w:rPr>
        <w:t xml:space="preserve"> (</w:t>
      </w:r>
      <w:r w:rsidR="009853F8">
        <w:rPr>
          <w:rFonts w:ascii="Times New Roman" w:hAnsi="Times New Roman" w:cs="Times New Roman"/>
          <w:sz w:val="24"/>
          <w:szCs w:val="24"/>
        </w:rPr>
        <w:t xml:space="preserve">ФГБУ «Республиканская детская клиническая больница» МЗ РФ, </w:t>
      </w:r>
      <w:r>
        <w:rPr>
          <w:rFonts w:ascii="Times New Roman" w:hAnsi="Times New Roman" w:cs="Times New Roman"/>
          <w:sz w:val="24"/>
          <w:szCs w:val="24"/>
        </w:rPr>
        <w:t>заведующая отделением медицинской генетики РДКБ</w:t>
      </w:r>
      <w:r w:rsidR="009853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д.м.н. </w:t>
      </w:r>
      <w:proofErr w:type="spellStart"/>
      <w:r w:rsidR="009853F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853F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853F8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="009853F8">
        <w:rPr>
          <w:rFonts w:ascii="Times New Roman" w:hAnsi="Times New Roman" w:cs="Times New Roman"/>
          <w:sz w:val="24"/>
          <w:szCs w:val="24"/>
        </w:rPr>
        <w:t>)</w:t>
      </w:r>
    </w:p>
    <w:p w:rsidR="00330914" w:rsidRPr="009252DE" w:rsidRDefault="00813445" w:rsidP="004D5F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635">
        <w:rPr>
          <w:rFonts w:ascii="Times New Roman" w:hAnsi="Times New Roman" w:cs="Times New Roman"/>
          <w:b/>
          <w:sz w:val="24"/>
          <w:szCs w:val="24"/>
        </w:rPr>
        <w:t>Обсуждение.</w:t>
      </w:r>
    </w:p>
    <w:p w:rsidR="005D5EE5" w:rsidRDefault="005D5EE5" w:rsidP="005D5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720" w:rsidRDefault="00DF1720" w:rsidP="00030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F19" w:rsidRDefault="005D5EE5" w:rsidP="00030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FD">
        <w:rPr>
          <w:rFonts w:ascii="Times New Roman" w:hAnsi="Times New Roman" w:cs="Times New Roman"/>
          <w:b/>
          <w:sz w:val="24"/>
          <w:szCs w:val="24"/>
        </w:rPr>
        <w:lastRenderedPageBreak/>
        <w:t>17.</w:t>
      </w:r>
      <w:r w:rsidR="00813445" w:rsidRPr="001621FD">
        <w:rPr>
          <w:rFonts w:ascii="Times New Roman" w:hAnsi="Times New Roman" w:cs="Times New Roman"/>
          <w:b/>
          <w:sz w:val="24"/>
          <w:szCs w:val="24"/>
        </w:rPr>
        <w:t>0</w:t>
      </w:r>
      <w:r w:rsidRPr="001621FD">
        <w:rPr>
          <w:rFonts w:ascii="Times New Roman" w:hAnsi="Times New Roman" w:cs="Times New Roman"/>
          <w:b/>
          <w:sz w:val="24"/>
          <w:szCs w:val="24"/>
        </w:rPr>
        <w:t xml:space="preserve">0. </w:t>
      </w:r>
      <w:r w:rsidR="004A2B15">
        <w:rPr>
          <w:rFonts w:ascii="Times New Roman" w:hAnsi="Times New Roman" w:cs="Times New Roman"/>
          <w:b/>
          <w:sz w:val="24"/>
          <w:szCs w:val="24"/>
        </w:rPr>
        <w:t>С</w:t>
      </w:r>
      <w:r w:rsidR="00C83395" w:rsidRPr="00C83395">
        <w:rPr>
          <w:rFonts w:ascii="Times New Roman" w:hAnsi="Times New Roman" w:cs="Times New Roman"/>
          <w:b/>
          <w:sz w:val="24"/>
          <w:szCs w:val="24"/>
        </w:rPr>
        <w:t xml:space="preserve">импозиум </w:t>
      </w:r>
      <w:r w:rsidR="004A2B15">
        <w:rPr>
          <w:rFonts w:ascii="Times New Roman" w:hAnsi="Times New Roman" w:cs="Times New Roman"/>
          <w:b/>
          <w:sz w:val="24"/>
          <w:szCs w:val="24"/>
        </w:rPr>
        <w:t>«</w:t>
      </w:r>
      <w:r w:rsidR="004A2B15" w:rsidRPr="00C83395">
        <w:rPr>
          <w:rFonts w:ascii="Times New Roman" w:hAnsi="Times New Roman" w:cs="Times New Roman"/>
          <w:b/>
          <w:sz w:val="24"/>
          <w:szCs w:val="24"/>
        </w:rPr>
        <w:t>АКТУАЛЬНЫЕ ПРОБЛ</w:t>
      </w:r>
      <w:r w:rsidR="004A2B15">
        <w:rPr>
          <w:rFonts w:ascii="Times New Roman" w:hAnsi="Times New Roman" w:cs="Times New Roman"/>
          <w:b/>
          <w:sz w:val="24"/>
          <w:szCs w:val="24"/>
        </w:rPr>
        <w:t xml:space="preserve">ЕМЫ ЭПИЛЕПСИИ ДЕТСКОГО ВОЗРАСТА» и </w:t>
      </w:r>
      <w:r w:rsidR="000D72B9" w:rsidRPr="000D7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2B9" w:rsidRPr="001621FD">
        <w:rPr>
          <w:rFonts w:ascii="Times New Roman" w:hAnsi="Times New Roman" w:cs="Times New Roman"/>
          <w:b/>
          <w:sz w:val="24"/>
          <w:szCs w:val="24"/>
        </w:rPr>
        <w:t>ШКОЛА ПО ЭПИЛЕПСИИ</w:t>
      </w:r>
    </w:p>
    <w:p w:rsidR="002E265B" w:rsidRDefault="00036340" w:rsidP="000304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621FD">
        <w:rPr>
          <w:rFonts w:ascii="Times New Roman" w:hAnsi="Times New Roman" w:cs="Times New Roman"/>
          <w:sz w:val="24"/>
          <w:szCs w:val="24"/>
        </w:rPr>
        <w:t xml:space="preserve">врачей, </w:t>
      </w:r>
      <w:r>
        <w:rPr>
          <w:rFonts w:ascii="Times New Roman" w:hAnsi="Times New Roman" w:cs="Times New Roman"/>
          <w:sz w:val="24"/>
          <w:szCs w:val="24"/>
        </w:rPr>
        <w:t>пациентов и их близких</w:t>
      </w:r>
    </w:p>
    <w:p w:rsidR="005F1FE1" w:rsidRDefault="001752C6" w:rsidP="002E26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F1FE1">
        <w:rPr>
          <w:rFonts w:ascii="Times New Roman" w:hAnsi="Times New Roman" w:cs="Times New Roman"/>
          <w:b/>
          <w:sz w:val="24"/>
          <w:szCs w:val="24"/>
        </w:rPr>
        <w:t xml:space="preserve">редседатели </w:t>
      </w:r>
    </w:p>
    <w:p w:rsidR="00AB7789" w:rsidRDefault="00AB7789" w:rsidP="00AB778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1720">
        <w:rPr>
          <w:rFonts w:ascii="Times New Roman" w:hAnsi="Times New Roman" w:cs="Times New Roman"/>
          <w:i/>
          <w:sz w:val="24"/>
          <w:szCs w:val="24"/>
        </w:rPr>
        <w:t>Эпилептический аутистический регресс.</w:t>
      </w:r>
    </w:p>
    <w:p w:rsidR="00490272" w:rsidRPr="00DF1720" w:rsidRDefault="00490272" w:rsidP="00AB778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0272">
        <w:rPr>
          <w:rFonts w:ascii="Times New Roman" w:hAnsi="Times New Roman" w:cs="Times New Roman"/>
          <w:b/>
          <w:sz w:val="24"/>
          <w:szCs w:val="24"/>
        </w:rPr>
        <w:t>Ермоленко Наталия Александровна</w:t>
      </w:r>
      <w:r w:rsidRPr="00490272">
        <w:rPr>
          <w:rFonts w:ascii="Times New Roman" w:hAnsi="Times New Roman" w:cs="Times New Roman"/>
          <w:sz w:val="24"/>
          <w:szCs w:val="24"/>
        </w:rPr>
        <w:t xml:space="preserve"> (ГБУЗ «Воронежская областная детская клиническая больница №1», вице-президент НП «Объединение врачей-эпилептологов и пациентов», главный детский невролог Воронежской области, д.м.н., профессор, </w:t>
      </w:r>
      <w:proofErr w:type="spellStart"/>
      <w:r w:rsidRPr="0049027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9027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90272">
        <w:rPr>
          <w:rFonts w:ascii="Times New Roman" w:hAnsi="Times New Roman" w:cs="Times New Roman"/>
          <w:sz w:val="24"/>
          <w:szCs w:val="24"/>
        </w:rPr>
        <w:t>оронеж</w:t>
      </w:r>
      <w:proofErr w:type="spellEnd"/>
      <w:r w:rsidRPr="00490272">
        <w:rPr>
          <w:rFonts w:ascii="Times New Roman" w:hAnsi="Times New Roman" w:cs="Times New Roman"/>
          <w:sz w:val="24"/>
          <w:szCs w:val="24"/>
        </w:rPr>
        <w:t>)</w:t>
      </w:r>
      <w:r w:rsidR="00DF17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789" w:rsidRDefault="00AB7789" w:rsidP="00AB77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720">
        <w:rPr>
          <w:rFonts w:ascii="Times New Roman" w:hAnsi="Times New Roman" w:cs="Times New Roman"/>
          <w:i/>
          <w:sz w:val="24"/>
          <w:szCs w:val="24"/>
        </w:rPr>
        <w:t>Основные аспекты эпилепсии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65B" w:rsidRDefault="002E265B" w:rsidP="00AB77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74E">
        <w:rPr>
          <w:rFonts w:ascii="Times New Roman" w:hAnsi="Times New Roman" w:cs="Times New Roman"/>
          <w:b/>
          <w:sz w:val="24"/>
          <w:szCs w:val="24"/>
        </w:rPr>
        <w:t>Воронкова Кира Владимировна</w:t>
      </w:r>
      <w:r w:rsidRPr="000F2040">
        <w:t xml:space="preserve"> </w:t>
      </w:r>
      <w:r>
        <w:t>(</w:t>
      </w:r>
      <w:r w:rsidRPr="000F2040">
        <w:rPr>
          <w:rFonts w:ascii="Times New Roman" w:hAnsi="Times New Roman" w:cs="Times New Roman"/>
          <w:sz w:val="24"/>
          <w:szCs w:val="24"/>
        </w:rPr>
        <w:t>ГОУ ВПО «Российский национальный исследовательский медицинский университет им. Н.И. Пирогова», вице-президент НП «Объединение врачей эпилептологов и пациентов», член Европейской Академии Эпилепсии, эксперт по вопросам эпилепсии Совета пациентских организаций МЗ РФ, д.м.н., профессор, г. Москва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54425" w:rsidRDefault="00354425" w:rsidP="00AB778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4425">
        <w:rPr>
          <w:rFonts w:ascii="Times New Roman" w:hAnsi="Times New Roman" w:cs="Times New Roman"/>
          <w:i/>
          <w:sz w:val="24"/>
          <w:szCs w:val="24"/>
        </w:rPr>
        <w:t xml:space="preserve">Международные стандарты терапии </w:t>
      </w:r>
      <w:proofErr w:type="spellStart"/>
      <w:r w:rsidRPr="00354425">
        <w:rPr>
          <w:rFonts w:ascii="Times New Roman" w:hAnsi="Times New Roman" w:cs="Times New Roman"/>
          <w:i/>
          <w:sz w:val="24"/>
          <w:szCs w:val="24"/>
        </w:rPr>
        <w:t>фармакорезистентной</w:t>
      </w:r>
      <w:proofErr w:type="spellEnd"/>
      <w:r w:rsidRPr="00354425">
        <w:rPr>
          <w:rFonts w:ascii="Times New Roman" w:hAnsi="Times New Roman" w:cs="Times New Roman"/>
          <w:i/>
          <w:sz w:val="24"/>
          <w:szCs w:val="24"/>
        </w:rPr>
        <w:t xml:space="preserve"> эпилепсии. </w:t>
      </w:r>
    </w:p>
    <w:p w:rsidR="00417B60" w:rsidRPr="00DF1720" w:rsidRDefault="002B534F" w:rsidP="00AB778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2B534F">
        <w:rPr>
          <w:rFonts w:ascii="Times New Roman" w:hAnsi="Times New Roman" w:cs="Times New Roman"/>
          <w:b/>
          <w:sz w:val="24"/>
          <w:szCs w:val="24"/>
        </w:rPr>
        <w:t>Галимова</w:t>
      </w:r>
      <w:proofErr w:type="spellEnd"/>
      <w:r w:rsidRPr="002B534F">
        <w:rPr>
          <w:rFonts w:ascii="Times New Roman" w:hAnsi="Times New Roman" w:cs="Times New Roman"/>
          <w:b/>
          <w:sz w:val="24"/>
          <w:szCs w:val="24"/>
        </w:rPr>
        <w:t xml:space="preserve"> Резеда Маратовна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34F">
        <w:rPr>
          <w:rFonts w:ascii="Times New Roman" w:hAnsi="Times New Roman" w:cs="Times New Roman"/>
          <w:sz w:val="24"/>
          <w:szCs w:val="24"/>
        </w:rPr>
        <w:t>(ГБУЗ «Республиканская детская клиническая больница», заместитель главного врача по хирургии, врач - нейрохирург, к.м.н., Уфа)</w:t>
      </w:r>
      <w:r w:rsidR="00417B60" w:rsidRPr="00417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AB7789" w:rsidRDefault="00AB7789" w:rsidP="00AB778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720">
        <w:rPr>
          <w:rFonts w:ascii="Times New Roman" w:hAnsi="Times New Roman" w:cs="Times New Roman"/>
          <w:i/>
          <w:sz w:val="24"/>
          <w:szCs w:val="24"/>
        </w:rPr>
        <w:t>Российское движение врачей-эпилептологов и пациентов</w:t>
      </w:r>
      <w:r w:rsidRPr="00C329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2B9D" w:rsidRDefault="00C42B9D" w:rsidP="00AB77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9A1">
        <w:rPr>
          <w:rFonts w:ascii="Times New Roman" w:hAnsi="Times New Roman" w:cs="Times New Roman"/>
          <w:b/>
          <w:sz w:val="24"/>
          <w:szCs w:val="24"/>
        </w:rPr>
        <w:t>Мусина Гулиса Марсельевна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9A1">
        <w:rPr>
          <w:rFonts w:ascii="Times New Roman" w:hAnsi="Times New Roman" w:cs="Times New Roman"/>
          <w:sz w:val="24"/>
          <w:szCs w:val="24"/>
        </w:rPr>
        <w:t>(ГБУЗ «Детская больница города Стерлитамак», руководитель Стерлитамакского Представительства НП «Объединение врачей-эпилептологов и пациентов»,  к.м.н., врач-невролог/эпилептолог, г. Стерлитамак).</w:t>
      </w:r>
      <w:r w:rsidR="00DF1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65B" w:rsidRDefault="0070706F" w:rsidP="00AB77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</w:t>
      </w:r>
    </w:p>
    <w:p w:rsidR="001E2291" w:rsidRDefault="001E2291" w:rsidP="000559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08D2" w:rsidRDefault="007D08D2" w:rsidP="000559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ноября</w:t>
      </w:r>
      <w:r w:rsidR="00800219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800219" w:rsidRDefault="00800219" w:rsidP="00AB778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06FFA">
        <w:rPr>
          <w:rFonts w:ascii="Times New Roman" w:hAnsi="Times New Roman" w:cs="Times New Roman"/>
          <w:i/>
          <w:sz w:val="24"/>
          <w:szCs w:val="24"/>
        </w:rPr>
        <w:t>8.30.  Регистрация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7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B77" w:rsidRDefault="00C025FB" w:rsidP="002B5D6C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40A">
        <w:rPr>
          <w:rFonts w:ascii="Times New Roman" w:hAnsi="Times New Roman" w:cs="Times New Roman"/>
          <w:i/>
          <w:sz w:val="24"/>
          <w:szCs w:val="24"/>
        </w:rPr>
        <w:t>9.</w:t>
      </w:r>
      <w:r w:rsidR="007E1053" w:rsidRPr="00DE740A">
        <w:rPr>
          <w:rFonts w:ascii="Times New Roman" w:hAnsi="Times New Roman" w:cs="Times New Roman"/>
          <w:i/>
          <w:sz w:val="24"/>
          <w:szCs w:val="24"/>
        </w:rPr>
        <w:t>0</w:t>
      </w:r>
      <w:r w:rsidRPr="00DE740A">
        <w:rPr>
          <w:rFonts w:ascii="Times New Roman" w:hAnsi="Times New Roman" w:cs="Times New Roman"/>
          <w:i/>
          <w:sz w:val="24"/>
          <w:szCs w:val="24"/>
        </w:rPr>
        <w:t>0</w:t>
      </w:r>
      <w:r w:rsidR="00606FFA">
        <w:rPr>
          <w:rFonts w:ascii="Times New Roman" w:hAnsi="Times New Roman" w:cs="Times New Roman"/>
          <w:i/>
          <w:sz w:val="24"/>
          <w:szCs w:val="24"/>
        </w:rPr>
        <w:t>.</w:t>
      </w:r>
      <w:r w:rsidR="00F55EB0" w:rsidRPr="00DE74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59D7" w:rsidRPr="00DE740A">
        <w:rPr>
          <w:rFonts w:ascii="Times New Roman" w:hAnsi="Times New Roman" w:cs="Times New Roman"/>
          <w:i/>
          <w:sz w:val="24"/>
          <w:szCs w:val="24"/>
        </w:rPr>
        <w:t xml:space="preserve">Болезнь </w:t>
      </w:r>
      <w:proofErr w:type="spellStart"/>
      <w:r w:rsidR="00800219" w:rsidRPr="00DE740A">
        <w:rPr>
          <w:rFonts w:ascii="Times New Roman" w:hAnsi="Times New Roman" w:cs="Times New Roman"/>
          <w:i/>
          <w:sz w:val="24"/>
          <w:szCs w:val="24"/>
        </w:rPr>
        <w:t>Ниман</w:t>
      </w:r>
      <w:r w:rsidR="000559D7" w:rsidRPr="00DE740A">
        <w:rPr>
          <w:rFonts w:ascii="Times New Roman" w:hAnsi="Times New Roman" w:cs="Times New Roman"/>
          <w:i/>
          <w:sz w:val="24"/>
          <w:szCs w:val="24"/>
        </w:rPr>
        <w:t>н</w:t>
      </w:r>
      <w:r w:rsidR="00800219" w:rsidRPr="00DE740A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2E18E9" w:rsidRPr="00DE74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59D7" w:rsidRPr="00DE740A">
        <w:rPr>
          <w:rFonts w:ascii="Times New Roman" w:hAnsi="Times New Roman" w:cs="Times New Roman"/>
          <w:i/>
          <w:sz w:val="24"/>
          <w:szCs w:val="24"/>
        </w:rPr>
        <w:t>-</w:t>
      </w:r>
      <w:r w:rsidR="00800219" w:rsidRPr="00DE740A">
        <w:rPr>
          <w:rFonts w:ascii="Times New Roman" w:hAnsi="Times New Roman" w:cs="Times New Roman"/>
          <w:i/>
          <w:sz w:val="24"/>
          <w:szCs w:val="24"/>
        </w:rPr>
        <w:t xml:space="preserve"> Пика</w:t>
      </w:r>
      <w:r w:rsidR="000559D7" w:rsidRPr="00DE740A">
        <w:rPr>
          <w:rFonts w:ascii="Times New Roman" w:hAnsi="Times New Roman" w:cs="Times New Roman"/>
          <w:i/>
          <w:sz w:val="24"/>
          <w:szCs w:val="24"/>
        </w:rPr>
        <w:t>, возможности диагностики, лечения и реабилитации.</w:t>
      </w:r>
      <w:r w:rsidR="00800219" w:rsidRPr="00DE74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00219" w:rsidRPr="00F857C8" w:rsidRDefault="00F857C8" w:rsidP="004C6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7C8">
        <w:rPr>
          <w:rFonts w:ascii="Times New Roman" w:hAnsi="Times New Roman" w:cs="Times New Roman"/>
          <w:b/>
          <w:sz w:val="24"/>
          <w:szCs w:val="24"/>
        </w:rPr>
        <w:t xml:space="preserve">Михайлова Светлана Витальевна </w:t>
      </w:r>
      <w:r w:rsidRPr="00F857C8">
        <w:rPr>
          <w:rFonts w:ascii="Times New Roman" w:hAnsi="Times New Roman" w:cs="Times New Roman"/>
          <w:sz w:val="24"/>
          <w:szCs w:val="24"/>
        </w:rPr>
        <w:t xml:space="preserve">(ФГБУ «Республиканская детская клиническая больница» МЗ РФ, заведующая отделением медицинской генетики РДКБ, д.м.н. </w:t>
      </w:r>
      <w:proofErr w:type="spellStart"/>
      <w:r w:rsidRPr="00F857C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857C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857C8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F857C8">
        <w:rPr>
          <w:rFonts w:ascii="Times New Roman" w:hAnsi="Times New Roman" w:cs="Times New Roman"/>
          <w:sz w:val="24"/>
          <w:szCs w:val="24"/>
        </w:rPr>
        <w:t>)</w:t>
      </w:r>
    </w:p>
    <w:p w:rsidR="00DE740A" w:rsidRDefault="007E1053" w:rsidP="002B5D6C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40A">
        <w:rPr>
          <w:rFonts w:ascii="Times New Roman" w:hAnsi="Times New Roman" w:cs="Times New Roman"/>
          <w:i/>
          <w:sz w:val="24"/>
          <w:szCs w:val="24"/>
        </w:rPr>
        <w:t>9.</w:t>
      </w:r>
      <w:r w:rsidR="004106A3" w:rsidRPr="004106A3">
        <w:rPr>
          <w:rFonts w:ascii="Times New Roman" w:hAnsi="Times New Roman" w:cs="Times New Roman"/>
          <w:i/>
          <w:sz w:val="24"/>
          <w:szCs w:val="24"/>
        </w:rPr>
        <w:t>2</w:t>
      </w:r>
      <w:r w:rsidRPr="00DE740A">
        <w:rPr>
          <w:rFonts w:ascii="Times New Roman" w:hAnsi="Times New Roman" w:cs="Times New Roman"/>
          <w:i/>
          <w:sz w:val="24"/>
          <w:szCs w:val="24"/>
        </w:rPr>
        <w:t>0</w:t>
      </w:r>
      <w:r w:rsidR="00C025FB" w:rsidRPr="00DE74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6528" w:rsidRPr="00DE740A">
        <w:rPr>
          <w:rFonts w:ascii="Times New Roman" w:hAnsi="Times New Roman" w:cs="Times New Roman"/>
          <w:i/>
          <w:sz w:val="24"/>
          <w:szCs w:val="24"/>
        </w:rPr>
        <w:t>Инфекции и цереброваскулярные заболевания у детей.</w:t>
      </w:r>
      <w:r w:rsidR="00066528">
        <w:rPr>
          <w:rFonts w:ascii="Times New Roman" w:hAnsi="Times New Roman" w:cs="Times New Roman"/>
          <w:sz w:val="24"/>
          <w:szCs w:val="24"/>
        </w:rPr>
        <w:t xml:space="preserve">  </w:t>
      </w:r>
      <w:r w:rsidR="00A207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23844" w:rsidRDefault="00D67D91" w:rsidP="004C6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40A">
        <w:rPr>
          <w:rFonts w:ascii="Times New Roman" w:hAnsi="Times New Roman" w:cs="Times New Roman"/>
          <w:b/>
          <w:sz w:val="24"/>
          <w:szCs w:val="24"/>
        </w:rPr>
        <w:t>Зыков В</w:t>
      </w:r>
      <w:r w:rsidR="00A16360" w:rsidRPr="00DE740A">
        <w:rPr>
          <w:rFonts w:ascii="Times New Roman" w:hAnsi="Times New Roman" w:cs="Times New Roman"/>
          <w:b/>
          <w:sz w:val="24"/>
          <w:szCs w:val="24"/>
        </w:rPr>
        <w:t>алерий Петрович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2F5C">
        <w:rPr>
          <w:rFonts w:ascii="Times New Roman" w:hAnsi="Times New Roman" w:cs="Times New Roman"/>
          <w:sz w:val="24"/>
          <w:szCs w:val="24"/>
        </w:rPr>
        <w:t>(ГБОУ ВПО «</w:t>
      </w:r>
      <w:r w:rsidR="00066528" w:rsidRPr="009223F2">
        <w:rPr>
          <w:rFonts w:ascii="Times New Roman" w:hAnsi="Times New Roman" w:cs="Times New Roman"/>
          <w:sz w:val="24"/>
          <w:szCs w:val="24"/>
        </w:rPr>
        <w:t>РМАПО</w:t>
      </w:r>
      <w:r w:rsidR="006C2F5C">
        <w:rPr>
          <w:rFonts w:ascii="Times New Roman" w:hAnsi="Times New Roman" w:cs="Times New Roman"/>
          <w:sz w:val="24"/>
          <w:szCs w:val="24"/>
        </w:rPr>
        <w:t>»</w:t>
      </w:r>
      <w:r w:rsidR="00066528" w:rsidRPr="009223F2">
        <w:rPr>
          <w:rFonts w:ascii="Times New Roman" w:hAnsi="Times New Roman" w:cs="Times New Roman"/>
          <w:sz w:val="24"/>
          <w:szCs w:val="24"/>
        </w:rPr>
        <w:t xml:space="preserve"> МЗ РФ, </w:t>
      </w:r>
      <w:r w:rsidR="006C2F5C" w:rsidRPr="009223F2">
        <w:rPr>
          <w:rFonts w:ascii="Times New Roman" w:hAnsi="Times New Roman" w:cs="Times New Roman"/>
          <w:sz w:val="24"/>
          <w:szCs w:val="24"/>
        </w:rPr>
        <w:t>заведующий кафедрой неврологии детского возраста</w:t>
      </w:r>
      <w:r w:rsidR="006C2F5C">
        <w:rPr>
          <w:rFonts w:ascii="Times New Roman" w:hAnsi="Times New Roman" w:cs="Times New Roman"/>
          <w:sz w:val="24"/>
          <w:szCs w:val="24"/>
        </w:rPr>
        <w:t>,</w:t>
      </w:r>
      <w:r w:rsidR="006C2F5C" w:rsidRPr="009223F2">
        <w:rPr>
          <w:rFonts w:ascii="Times New Roman" w:hAnsi="Times New Roman" w:cs="Times New Roman"/>
          <w:sz w:val="24"/>
          <w:szCs w:val="24"/>
        </w:rPr>
        <w:t xml:space="preserve"> </w:t>
      </w:r>
      <w:r w:rsidR="00066528" w:rsidRPr="009223F2">
        <w:rPr>
          <w:rFonts w:ascii="Times New Roman" w:hAnsi="Times New Roman" w:cs="Times New Roman"/>
          <w:sz w:val="24"/>
          <w:szCs w:val="24"/>
        </w:rPr>
        <w:t>д.м.н., профессор</w:t>
      </w:r>
      <w:r w:rsidR="006C2F5C">
        <w:rPr>
          <w:rFonts w:ascii="Times New Roman" w:hAnsi="Times New Roman" w:cs="Times New Roman"/>
          <w:sz w:val="24"/>
          <w:szCs w:val="24"/>
        </w:rPr>
        <w:t>, г</w:t>
      </w:r>
      <w:r w:rsidR="00066528" w:rsidRPr="009223F2">
        <w:rPr>
          <w:rFonts w:ascii="Times New Roman" w:hAnsi="Times New Roman" w:cs="Times New Roman"/>
          <w:sz w:val="24"/>
          <w:szCs w:val="24"/>
        </w:rPr>
        <w:t xml:space="preserve">. </w:t>
      </w:r>
      <w:r w:rsidR="006C2F5C" w:rsidRPr="006C2F5C">
        <w:rPr>
          <w:rFonts w:ascii="Times New Roman" w:hAnsi="Times New Roman" w:cs="Times New Roman"/>
          <w:sz w:val="24"/>
          <w:szCs w:val="24"/>
        </w:rPr>
        <w:t>Москва)</w:t>
      </w:r>
      <w:proofErr w:type="gramEnd"/>
    </w:p>
    <w:p w:rsidR="00DE740A" w:rsidRDefault="0097467F" w:rsidP="002B5D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</w:t>
      </w:r>
      <w:r w:rsidR="004106A3">
        <w:rPr>
          <w:rFonts w:ascii="Times New Roman" w:hAnsi="Times New Roman" w:cs="Times New Roman"/>
          <w:i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="00F23844" w:rsidRPr="00DE740A">
        <w:rPr>
          <w:rFonts w:ascii="Times New Roman" w:hAnsi="Times New Roman" w:cs="Times New Roman"/>
          <w:i/>
          <w:sz w:val="24"/>
          <w:szCs w:val="24"/>
        </w:rPr>
        <w:t>. Клинические варианты синдрома дефицита внимания</w:t>
      </w:r>
      <w:r w:rsidR="002501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67F" w:rsidRDefault="0025019D" w:rsidP="004C6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40A">
        <w:rPr>
          <w:rFonts w:ascii="Times New Roman" w:hAnsi="Times New Roman" w:cs="Times New Roman"/>
          <w:b/>
          <w:sz w:val="24"/>
          <w:szCs w:val="24"/>
        </w:rPr>
        <w:t>Чутко Леонид Семенович</w:t>
      </w:r>
      <w:r w:rsidR="00EF1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F2E" w:rsidRPr="00EF1F2E">
        <w:rPr>
          <w:rFonts w:ascii="Times New Roman" w:hAnsi="Times New Roman" w:cs="Times New Roman"/>
          <w:sz w:val="24"/>
          <w:szCs w:val="24"/>
        </w:rPr>
        <w:t xml:space="preserve">(ФГБУН </w:t>
      </w:r>
      <w:r w:rsidR="00EF1F2E">
        <w:rPr>
          <w:rFonts w:ascii="Times New Roman" w:hAnsi="Times New Roman" w:cs="Times New Roman"/>
          <w:sz w:val="24"/>
          <w:szCs w:val="24"/>
        </w:rPr>
        <w:t>«</w:t>
      </w:r>
      <w:r w:rsidR="00EF1F2E" w:rsidRPr="00EF1F2E">
        <w:rPr>
          <w:rFonts w:ascii="Times New Roman" w:hAnsi="Times New Roman" w:cs="Times New Roman"/>
          <w:sz w:val="24"/>
          <w:szCs w:val="24"/>
        </w:rPr>
        <w:t>Институт мозга человека им. Н.П. Бехтеревой</w:t>
      </w:r>
      <w:r w:rsidR="00EF1F2E">
        <w:rPr>
          <w:rFonts w:ascii="Times New Roman" w:hAnsi="Times New Roman" w:cs="Times New Roman"/>
          <w:sz w:val="24"/>
          <w:szCs w:val="24"/>
        </w:rPr>
        <w:t xml:space="preserve">»  Российской академии наук, </w:t>
      </w:r>
      <w:r w:rsidR="00F23844" w:rsidRPr="00F23844">
        <w:rPr>
          <w:rFonts w:ascii="Times New Roman" w:hAnsi="Times New Roman" w:cs="Times New Roman"/>
          <w:sz w:val="24"/>
          <w:szCs w:val="24"/>
        </w:rPr>
        <w:t>руководитель Центра поведенческой неврологии</w:t>
      </w:r>
      <w:r w:rsidR="00EF1F2E">
        <w:rPr>
          <w:rFonts w:ascii="Times New Roman" w:hAnsi="Times New Roman" w:cs="Times New Roman"/>
          <w:sz w:val="24"/>
          <w:szCs w:val="24"/>
        </w:rPr>
        <w:t xml:space="preserve">, д.м.н., </w:t>
      </w:r>
      <w:r w:rsidR="00EF1F2E" w:rsidRPr="00F23844">
        <w:rPr>
          <w:rFonts w:ascii="Times New Roman" w:hAnsi="Times New Roman" w:cs="Times New Roman"/>
          <w:sz w:val="24"/>
          <w:szCs w:val="24"/>
        </w:rPr>
        <w:t>профессор,</w:t>
      </w:r>
      <w:r w:rsidR="00EF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F2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F1F2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F1F2E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="00EF1F2E">
        <w:rPr>
          <w:rFonts w:ascii="Times New Roman" w:hAnsi="Times New Roman" w:cs="Times New Roman"/>
          <w:sz w:val="24"/>
          <w:szCs w:val="24"/>
        </w:rPr>
        <w:t>-Петербург).</w:t>
      </w:r>
      <w:r w:rsidR="0097467F" w:rsidRPr="00974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67F" w:rsidRPr="00A20782" w:rsidRDefault="002B5D6C" w:rsidP="00DF1720">
      <w:pPr>
        <w:shd w:val="clear" w:color="auto" w:fill="FFFFFF"/>
        <w:spacing w:after="0" w:line="358" w:lineRule="atLeast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F172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10.</w:t>
      </w:r>
      <w:r w:rsidR="004B672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 w:eastAsia="ru-RU"/>
        </w:rPr>
        <w:t>4</w:t>
      </w:r>
      <w:r w:rsidRPr="00DF172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0. </w:t>
      </w:r>
      <w:r w:rsidR="00DF1720" w:rsidRPr="00DF172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Роль </w:t>
      </w:r>
      <w:proofErr w:type="spellStart"/>
      <w:r w:rsidR="00DF1720" w:rsidRPr="00DF172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ЭЭГв</w:t>
      </w:r>
      <w:r w:rsidR="0097467F" w:rsidRPr="00DF172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идеомониторинга</w:t>
      </w:r>
      <w:proofErr w:type="spellEnd"/>
      <w:r w:rsidR="0097467F" w:rsidRPr="00DF172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в диагностике заболеваний нервной </w:t>
      </w:r>
      <w:r w:rsidR="00DF1720" w:rsidRPr="00DF172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системы</w:t>
      </w:r>
      <w:r w:rsidR="0097467F" w:rsidRPr="00DF172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у детей.</w:t>
      </w:r>
      <w:r w:rsidR="0097467F" w:rsidRPr="00DF17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2A7F52" w:rsidRDefault="00DF1720" w:rsidP="004C6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720">
        <w:rPr>
          <w:rFonts w:ascii="Times New Roman" w:hAnsi="Times New Roman" w:cs="Times New Roman"/>
          <w:b/>
          <w:sz w:val="24"/>
          <w:szCs w:val="24"/>
        </w:rPr>
        <w:t>Морозов Дмитрий Валерьевич</w:t>
      </w:r>
      <w:r w:rsidRPr="00DF1720">
        <w:rPr>
          <w:rFonts w:ascii="Times New Roman" w:hAnsi="Times New Roman" w:cs="Times New Roman"/>
          <w:sz w:val="24"/>
          <w:szCs w:val="24"/>
        </w:rPr>
        <w:t xml:space="preserve"> (ГБОУ ДПО «Казанская Государственная Медицинская Академия» МЗ РФ, ассистент кафедры детской неврологии, ГАУЗ «Республиканск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F1720">
        <w:rPr>
          <w:rFonts w:ascii="Times New Roman" w:hAnsi="Times New Roman" w:cs="Times New Roman"/>
          <w:sz w:val="24"/>
          <w:szCs w:val="24"/>
        </w:rPr>
        <w:t xml:space="preserve"> Клиническая Психиатрическая Больница им. В.М. Бехтерева»,  заведующий лабораторией видео ЭЭГ мониторинга Мед. центра «Дар», врач эпилептолог, </w:t>
      </w:r>
      <w:proofErr w:type="spellStart"/>
      <w:r w:rsidRPr="00DF172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F172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F1720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DF1720">
        <w:rPr>
          <w:rFonts w:ascii="Times New Roman" w:hAnsi="Times New Roman" w:cs="Times New Roman"/>
          <w:sz w:val="24"/>
          <w:szCs w:val="24"/>
        </w:rPr>
        <w:t>).</w:t>
      </w:r>
    </w:p>
    <w:p w:rsidR="00DE740A" w:rsidRPr="00DE740A" w:rsidRDefault="0097467F" w:rsidP="00DF172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</w:t>
      </w:r>
      <w:r w:rsidR="002B5D6C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="001E2291" w:rsidRPr="00DE740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20782">
        <w:rPr>
          <w:rFonts w:ascii="Times New Roman" w:hAnsi="Times New Roman" w:cs="Times New Roman"/>
          <w:i/>
          <w:sz w:val="24"/>
          <w:szCs w:val="24"/>
        </w:rPr>
        <w:t>Геморрагический инсульт у детей</w:t>
      </w:r>
      <w:r w:rsidR="00DE740A" w:rsidRPr="00DE740A">
        <w:rPr>
          <w:rFonts w:ascii="Times New Roman" w:hAnsi="Times New Roman" w:cs="Times New Roman"/>
          <w:i/>
          <w:sz w:val="24"/>
          <w:szCs w:val="24"/>
        </w:rPr>
        <w:t>.</w:t>
      </w:r>
    </w:p>
    <w:p w:rsidR="001E2291" w:rsidRDefault="00E0304A" w:rsidP="004C6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04A">
        <w:rPr>
          <w:rFonts w:ascii="Times New Roman" w:hAnsi="Times New Roman" w:cs="Times New Roman"/>
          <w:b/>
          <w:sz w:val="24"/>
          <w:szCs w:val="24"/>
        </w:rPr>
        <w:lastRenderedPageBreak/>
        <w:t>Зыков Валерий Петрович</w:t>
      </w:r>
      <w:r w:rsidRPr="00E0304A">
        <w:rPr>
          <w:rFonts w:ascii="Times New Roman" w:hAnsi="Times New Roman" w:cs="Times New Roman"/>
          <w:sz w:val="24"/>
          <w:szCs w:val="24"/>
        </w:rPr>
        <w:t xml:space="preserve">  (ГБОУ ВПО «РМАПО» МЗ РФ, заведующий кафедрой неврологии детского возраста, д.м.н., профессор, г. Москва) </w:t>
      </w:r>
      <w:proofErr w:type="gramEnd"/>
    </w:p>
    <w:p w:rsidR="007108FB" w:rsidRPr="00E0304A" w:rsidRDefault="007108FB" w:rsidP="00F23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19D" w:rsidRDefault="007E1053" w:rsidP="00A16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E74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5D6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СЕМИНАР</w:t>
      </w:r>
    </w:p>
    <w:p w:rsidR="0025019D" w:rsidRDefault="007156A2" w:rsidP="00250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56A">
        <w:rPr>
          <w:rFonts w:ascii="Times New Roman" w:hAnsi="Times New Roman" w:cs="Times New Roman"/>
          <w:b/>
          <w:sz w:val="24"/>
          <w:szCs w:val="24"/>
        </w:rPr>
        <w:t>«</w:t>
      </w:r>
      <w:r w:rsidR="00B84673" w:rsidRPr="00A4556A">
        <w:rPr>
          <w:rFonts w:ascii="Times New Roman" w:hAnsi="Times New Roman" w:cs="Times New Roman"/>
          <w:b/>
          <w:sz w:val="24"/>
          <w:szCs w:val="24"/>
        </w:rPr>
        <w:t>Внутричерепная гипертензия</w:t>
      </w:r>
      <w:r w:rsidRPr="00A4556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5019D" w:rsidRDefault="007156A2" w:rsidP="00250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56A">
        <w:rPr>
          <w:rFonts w:ascii="Times New Roman" w:hAnsi="Times New Roman" w:cs="Times New Roman"/>
          <w:b/>
          <w:sz w:val="24"/>
          <w:szCs w:val="24"/>
        </w:rPr>
        <w:t>современные подходы к диагностике и профилактике»</w:t>
      </w:r>
    </w:p>
    <w:p w:rsidR="00A3776E" w:rsidRPr="00DF1720" w:rsidRDefault="007108FB" w:rsidP="005C4695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</w:t>
      </w:r>
      <w:r w:rsidR="002B5D6C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0. </w:t>
      </w:r>
      <w:proofErr w:type="spellStart"/>
      <w:r w:rsidR="001B5EB1">
        <w:rPr>
          <w:rFonts w:ascii="Times New Roman" w:hAnsi="Times New Roman" w:cs="Times New Roman"/>
          <w:i/>
          <w:sz w:val="24"/>
          <w:szCs w:val="24"/>
        </w:rPr>
        <w:t>Вентрикуломегалия</w:t>
      </w:r>
      <w:proofErr w:type="spellEnd"/>
      <w:r w:rsidR="001B5EB1">
        <w:rPr>
          <w:rFonts w:ascii="Times New Roman" w:hAnsi="Times New Roman" w:cs="Times New Roman"/>
          <w:i/>
          <w:sz w:val="24"/>
          <w:szCs w:val="24"/>
        </w:rPr>
        <w:t xml:space="preserve">. Гидроцефалия.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61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025FB" w:rsidRDefault="0025019D" w:rsidP="00A377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08FB">
        <w:rPr>
          <w:rFonts w:ascii="Times New Roman" w:hAnsi="Times New Roman" w:cs="Times New Roman"/>
          <w:b/>
          <w:sz w:val="24"/>
          <w:szCs w:val="24"/>
        </w:rPr>
        <w:t>Галимова</w:t>
      </w:r>
      <w:proofErr w:type="spellEnd"/>
      <w:r w:rsidRPr="007108FB">
        <w:rPr>
          <w:rFonts w:ascii="Times New Roman" w:hAnsi="Times New Roman" w:cs="Times New Roman"/>
          <w:b/>
          <w:sz w:val="24"/>
          <w:szCs w:val="24"/>
        </w:rPr>
        <w:t xml:space="preserve"> Резеда Маратовна</w:t>
      </w:r>
      <w:r w:rsidR="00A16360" w:rsidRPr="00A16360">
        <w:t xml:space="preserve"> </w:t>
      </w:r>
      <w:r w:rsidR="00A16360">
        <w:t>(</w:t>
      </w:r>
      <w:r w:rsidR="00A16360" w:rsidRPr="00A16360">
        <w:rPr>
          <w:rFonts w:ascii="Times New Roman" w:hAnsi="Times New Roman" w:cs="Times New Roman"/>
          <w:sz w:val="24"/>
          <w:szCs w:val="24"/>
        </w:rPr>
        <w:t>ГБУЗ «Республиканская детская клиническая больница», заместитель главного врача по хирургии, врач - нейрохирург, к.м.н., Уфа)</w:t>
      </w:r>
      <w:proofErr w:type="gramEnd"/>
    </w:p>
    <w:p w:rsidR="007108FB" w:rsidRDefault="007108FB" w:rsidP="005C4695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11.</w:t>
      </w:r>
      <w:r w:rsidR="002B5D6C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0.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8FB">
        <w:rPr>
          <w:rFonts w:ascii="Times New Roman" w:hAnsi="Times New Roman" w:cs="Times New Roman"/>
          <w:i/>
          <w:sz w:val="24"/>
          <w:szCs w:val="24"/>
        </w:rPr>
        <w:t>Недетские возможности детской нейрохирургии.</w:t>
      </w:r>
      <w:r w:rsidRPr="0089488A">
        <w:t xml:space="preserve"> </w:t>
      </w:r>
    </w:p>
    <w:p w:rsidR="007E1053" w:rsidRDefault="00A3776E" w:rsidP="004C637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A3776E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Гизатуллин</w:t>
      </w:r>
      <w:proofErr w:type="spellEnd"/>
      <w:r w:rsidRPr="00A3776E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Марат </w:t>
      </w:r>
      <w:proofErr w:type="spellStart"/>
      <w:r w:rsidRPr="00A3776E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Римович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F857C8">
        <w:rPr>
          <w:rFonts w:ascii="Times New Roman" w:hAnsi="Times New Roman" w:cs="Times New Roman"/>
          <w:sz w:val="24"/>
          <w:szCs w:val="24"/>
        </w:rPr>
        <w:t>(</w:t>
      </w:r>
      <w:r w:rsidR="007E1053" w:rsidRPr="007E1053">
        <w:rPr>
          <w:rFonts w:ascii="Times New Roman" w:hAnsi="Times New Roman" w:cs="Times New Roman"/>
          <w:sz w:val="24"/>
          <w:szCs w:val="24"/>
        </w:rPr>
        <w:t xml:space="preserve">ФГБУ </w:t>
      </w:r>
      <w:r w:rsidR="00F857C8">
        <w:rPr>
          <w:rFonts w:ascii="Times New Roman" w:hAnsi="Times New Roman" w:cs="Times New Roman"/>
          <w:sz w:val="24"/>
          <w:szCs w:val="24"/>
        </w:rPr>
        <w:t>«Федеральный центр нейрохиру</w:t>
      </w:r>
      <w:r w:rsidR="002348FA">
        <w:rPr>
          <w:rFonts w:ascii="Times New Roman" w:hAnsi="Times New Roman" w:cs="Times New Roman"/>
          <w:sz w:val="24"/>
          <w:szCs w:val="24"/>
        </w:rPr>
        <w:t>р</w:t>
      </w:r>
      <w:r w:rsidR="00F857C8">
        <w:rPr>
          <w:rFonts w:ascii="Times New Roman" w:hAnsi="Times New Roman" w:cs="Times New Roman"/>
          <w:sz w:val="24"/>
          <w:szCs w:val="24"/>
        </w:rPr>
        <w:t xml:space="preserve">гии» МЗ РФ, </w:t>
      </w:r>
      <w:r w:rsidRPr="00A3776E">
        <w:rPr>
          <w:rFonts w:ascii="Times New Roman" w:hAnsi="Times New Roman" w:cs="Times New Roman"/>
          <w:sz w:val="24"/>
          <w:szCs w:val="24"/>
        </w:rPr>
        <w:t xml:space="preserve"> </w:t>
      </w:r>
      <w:r w:rsidR="005C4695">
        <w:rPr>
          <w:rFonts w:ascii="Times New Roman" w:hAnsi="Times New Roman" w:cs="Times New Roman"/>
          <w:sz w:val="24"/>
          <w:szCs w:val="24"/>
        </w:rPr>
        <w:t>врач-нейрохирург,</w:t>
      </w:r>
      <w:r w:rsidR="00F857C8" w:rsidRPr="00F857C8">
        <w:rPr>
          <w:rFonts w:ascii="Times New Roman" w:hAnsi="Times New Roman" w:cs="Times New Roman"/>
          <w:sz w:val="24"/>
          <w:szCs w:val="24"/>
        </w:rPr>
        <w:t xml:space="preserve"> </w:t>
      </w:r>
      <w:r w:rsidR="00F857C8" w:rsidRPr="007E1053">
        <w:rPr>
          <w:rFonts w:ascii="Times New Roman" w:hAnsi="Times New Roman" w:cs="Times New Roman"/>
          <w:sz w:val="24"/>
          <w:szCs w:val="24"/>
        </w:rPr>
        <w:t>г. Тюмень</w:t>
      </w:r>
      <w:r w:rsidR="00F857C8">
        <w:rPr>
          <w:rFonts w:ascii="Times New Roman" w:hAnsi="Times New Roman" w:cs="Times New Roman"/>
          <w:sz w:val="24"/>
          <w:szCs w:val="24"/>
        </w:rPr>
        <w:t>)</w:t>
      </w:r>
    </w:p>
    <w:p w:rsidR="007108FB" w:rsidRDefault="002B5D6C" w:rsidP="005C46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12.10</w:t>
      </w:r>
      <w:r w:rsidR="007108F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E1053" w:rsidRPr="007108FB">
        <w:rPr>
          <w:rFonts w:ascii="Times New Roman" w:hAnsi="Times New Roman" w:cs="Times New Roman"/>
          <w:i/>
          <w:sz w:val="24"/>
          <w:szCs w:val="24"/>
        </w:rPr>
        <w:t>«</w:t>
      </w:r>
      <w:r w:rsidR="00B84673" w:rsidRPr="007108FB">
        <w:rPr>
          <w:rFonts w:ascii="Times New Roman" w:hAnsi="Times New Roman" w:cs="Times New Roman"/>
          <w:i/>
          <w:sz w:val="24"/>
          <w:szCs w:val="24"/>
        </w:rPr>
        <w:t>Двойное</w:t>
      </w:r>
      <w:r w:rsidR="007E1053" w:rsidRPr="007108FB">
        <w:rPr>
          <w:rFonts w:ascii="Times New Roman" w:hAnsi="Times New Roman" w:cs="Times New Roman"/>
          <w:i/>
          <w:sz w:val="24"/>
          <w:szCs w:val="24"/>
        </w:rPr>
        <w:t>»</w:t>
      </w:r>
      <w:r w:rsidR="00B84673" w:rsidRPr="007108FB">
        <w:rPr>
          <w:rFonts w:ascii="Times New Roman" w:hAnsi="Times New Roman" w:cs="Times New Roman"/>
          <w:i/>
          <w:sz w:val="24"/>
          <w:szCs w:val="24"/>
        </w:rPr>
        <w:t xml:space="preserve"> глазное дно</w:t>
      </w:r>
      <w:r w:rsidR="00F14E05" w:rsidRPr="007108FB">
        <w:rPr>
          <w:rFonts w:ascii="Times New Roman" w:hAnsi="Times New Roman" w:cs="Times New Roman"/>
          <w:i/>
          <w:sz w:val="24"/>
          <w:szCs w:val="24"/>
        </w:rPr>
        <w:t>.</w:t>
      </w:r>
      <w:r w:rsidR="00F14E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84673" w:rsidRPr="00FF61DD" w:rsidRDefault="00A16360" w:rsidP="004C6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8FB">
        <w:rPr>
          <w:rFonts w:ascii="Times New Roman" w:hAnsi="Times New Roman" w:cs="Times New Roman"/>
          <w:b/>
          <w:sz w:val="24"/>
          <w:szCs w:val="24"/>
        </w:rPr>
        <w:t>Мусина Гулиса Марсельевна</w:t>
      </w:r>
      <w:r w:rsidR="003633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61DD" w:rsidRPr="00FF61DD">
        <w:rPr>
          <w:rFonts w:ascii="Times New Roman" w:hAnsi="Times New Roman" w:cs="Times New Roman"/>
          <w:sz w:val="24"/>
          <w:szCs w:val="24"/>
        </w:rPr>
        <w:t xml:space="preserve">(ГБУЗ «Детская больница города Стерлитамак», руководитель Стерлитамакского Представительства НП «Объединение врачей-эпилептологов и пациентов»,  к.м.н., врач-невролог/эпилептолог, </w:t>
      </w:r>
      <w:r w:rsidR="004307B5">
        <w:rPr>
          <w:rFonts w:ascii="Times New Roman" w:hAnsi="Times New Roman" w:cs="Times New Roman"/>
          <w:sz w:val="24"/>
          <w:szCs w:val="24"/>
        </w:rPr>
        <w:t xml:space="preserve">секретарь Башкирского отделения </w:t>
      </w:r>
      <w:r w:rsidR="00FF61DD">
        <w:rPr>
          <w:rFonts w:ascii="Times New Roman" w:hAnsi="Times New Roman" w:cs="Times New Roman"/>
          <w:sz w:val="24"/>
          <w:szCs w:val="24"/>
        </w:rPr>
        <w:t xml:space="preserve"> Российской остеопатической ассоциации </w:t>
      </w:r>
      <w:r w:rsidR="004307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F61DD">
        <w:rPr>
          <w:rFonts w:ascii="Times New Roman" w:hAnsi="Times New Roman" w:cs="Times New Roman"/>
          <w:sz w:val="24"/>
          <w:szCs w:val="24"/>
        </w:rPr>
        <w:t>РоСА</w:t>
      </w:r>
      <w:proofErr w:type="spellEnd"/>
      <w:r w:rsidR="004307B5">
        <w:rPr>
          <w:rFonts w:ascii="Times New Roman" w:hAnsi="Times New Roman" w:cs="Times New Roman"/>
          <w:sz w:val="24"/>
          <w:szCs w:val="24"/>
        </w:rPr>
        <w:t>)</w:t>
      </w:r>
      <w:r w:rsidR="00FF61DD">
        <w:rPr>
          <w:rFonts w:ascii="Times New Roman" w:hAnsi="Times New Roman" w:cs="Times New Roman"/>
          <w:sz w:val="24"/>
          <w:szCs w:val="24"/>
        </w:rPr>
        <w:t xml:space="preserve">, </w:t>
      </w:r>
      <w:r w:rsidR="00FF61DD" w:rsidRPr="00FF61DD">
        <w:rPr>
          <w:rFonts w:ascii="Times New Roman" w:hAnsi="Times New Roman" w:cs="Times New Roman"/>
          <w:sz w:val="24"/>
          <w:szCs w:val="24"/>
        </w:rPr>
        <w:t>г. Стерлитамак).</w:t>
      </w:r>
    </w:p>
    <w:p w:rsidR="007108FB" w:rsidRPr="00363346" w:rsidRDefault="007108FB" w:rsidP="005C4695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63346">
        <w:rPr>
          <w:rFonts w:ascii="Times New Roman" w:hAnsi="Times New Roman" w:cs="Times New Roman"/>
          <w:i/>
          <w:sz w:val="24"/>
          <w:szCs w:val="24"/>
        </w:rPr>
        <w:t>12.</w:t>
      </w:r>
      <w:r w:rsidR="002B5D6C">
        <w:rPr>
          <w:rFonts w:ascii="Times New Roman" w:hAnsi="Times New Roman" w:cs="Times New Roman"/>
          <w:i/>
          <w:sz w:val="24"/>
          <w:szCs w:val="24"/>
        </w:rPr>
        <w:t>3</w:t>
      </w:r>
      <w:r w:rsidRPr="00363346">
        <w:rPr>
          <w:rFonts w:ascii="Times New Roman" w:hAnsi="Times New Roman" w:cs="Times New Roman"/>
          <w:i/>
          <w:sz w:val="24"/>
          <w:szCs w:val="24"/>
        </w:rPr>
        <w:t xml:space="preserve">0. </w:t>
      </w:r>
      <w:r w:rsidR="00363346">
        <w:rPr>
          <w:rFonts w:ascii="Times New Roman" w:hAnsi="Times New Roman" w:cs="Times New Roman"/>
          <w:i/>
          <w:sz w:val="24"/>
          <w:szCs w:val="24"/>
        </w:rPr>
        <w:t xml:space="preserve">О </w:t>
      </w:r>
      <w:proofErr w:type="spellStart"/>
      <w:r w:rsidR="00363346">
        <w:rPr>
          <w:rFonts w:ascii="Times New Roman" w:hAnsi="Times New Roman" w:cs="Times New Roman"/>
          <w:i/>
          <w:sz w:val="24"/>
          <w:szCs w:val="24"/>
        </w:rPr>
        <w:t>г</w:t>
      </w:r>
      <w:r w:rsidRPr="00363346">
        <w:rPr>
          <w:rFonts w:ascii="Times New Roman" w:hAnsi="Times New Roman" w:cs="Times New Roman"/>
          <w:i/>
          <w:sz w:val="24"/>
          <w:szCs w:val="24"/>
        </w:rPr>
        <w:t>ипердиагн</w:t>
      </w:r>
      <w:bookmarkStart w:id="0" w:name="_GoBack"/>
      <w:bookmarkEnd w:id="0"/>
      <w:r w:rsidRPr="00363346">
        <w:rPr>
          <w:rFonts w:ascii="Times New Roman" w:hAnsi="Times New Roman" w:cs="Times New Roman"/>
          <w:i/>
          <w:sz w:val="24"/>
          <w:szCs w:val="24"/>
        </w:rPr>
        <w:t>остик</w:t>
      </w:r>
      <w:r w:rsidR="00363346">
        <w:rPr>
          <w:rFonts w:ascii="Times New Roman" w:hAnsi="Times New Roman" w:cs="Times New Roman"/>
          <w:i/>
          <w:sz w:val="24"/>
          <w:szCs w:val="24"/>
        </w:rPr>
        <w:t>е</w:t>
      </w:r>
      <w:proofErr w:type="spellEnd"/>
      <w:r w:rsidRPr="00363346">
        <w:rPr>
          <w:rFonts w:ascii="Times New Roman" w:hAnsi="Times New Roman" w:cs="Times New Roman"/>
          <w:i/>
          <w:sz w:val="24"/>
          <w:szCs w:val="24"/>
        </w:rPr>
        <w:t xml:space="preserve"> внутричерепной гипертензии у детей.</w:t>
      </w:r>
    </w:p>
    <w:p w:rsidR="00A16360" w:rsidRDefault="002E18E9" w:rsidP="004C6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08FB">
        <w:rPr>
          <w:rFonts w:ascii="Times New Roman" w:hAnsi="Times New Roman" w:cs="Times New Roman"/>
          <w:b/>
          <w:sz w:val="24"/>
          <w:szCs w:val="24"/>
        </w:rPr>
        <w:t>Галлямова</w:t>
      </w:r>
      <w:proofErr w:type="spellEnd"/>
      <w:r w:rsidR="007E1053" w:rsidRPr="007108FB">
        <w:rPr>
          <w:rFonts w:ascii="Times New Roman" w:hAnsi="Times New Roman" w:cs="Times New Roman"/>
          <w:b/>
          <w:sz w:val="24"/>
          <w:szCs w:val="24"/>
        </w:rPr>
        <w:t xml:space="preserve"> Альбина </w:t>
      </w:r>
      <w:proofErr w:type="spellStart"/>
      <w:r w:rsidR="007E1053" w:rsidRPr="007108FB">
        <w:rPr>
          <w:rFonts w:ascii="Times New Roman" w:hAnsi="Times New Roman" w:cs="Times New Roman"/>
          <w:b/>
          <w:sz w:val="24"/>
          <w:szCs w:val="24"/>
        </w:rPr>
        <w:t>Фанисовна</w:t>
      </w:r>
      <w:proofErr w:type="spellEnd"/>
      <w:r w:rsidR="00363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346" w:rsidRPr="00363346">
        <w:rPr>
          <w:rFonts w:ascii="Times New Roman" w:hAnsi="Times New Roman" w:cs="Times New Roman"/>
          <w:sz w:val="24"/>
          <w:szCs w:val="24"/>
        </w:rPr>
        <w:t>(</w:t>
      </w:r>
      <w:r w:rsidR="00363346">
        <w:rPr>
          <w:rFonts w:ascii="Times New Roman" w:hAnsi="Times New Roman" w:cs="Times New Roman"/>
          <w:sz w:val="24"/>
          <w:szCs w:val="24"/>
        </w:rPr>
        <w:t xml:space="preserve">МУП «Центр мануальной терапии»,  главный врач клиники «Ост-мед», к.м.н., </w:t>
      </w:r>
      <w:r w:rsidR="007E1053">
        <w:rPr>
          <w:rFonts w:ascii="Times New Roman" w:hAnsi="Times New Roman" w:cs="Times New Roman"/>
          <w:sz w:val="24"/>
          <w:szCs w:val="24"/>
        </w:rPr>
        <w:t xml:space="preserve">врач </w:t>
      </w:r>
      <w:r w:rsidR="00363346">
        <w:rPr>
          <w:rFonts w:ascii="Times New Roman" w:hAnsi="Times New Roman" w:cs="Times New Roman"/>
          <w:sz w:val="24"/>
          <w:szCs w:val="24"/>
        </w:rPr>
        <w:t xml:space="preserve"> педиатр,</w:t>
      </w:r>
      <w:r w:rsidR="007E1053">
        <w:rPr>
          <w:rFonts w:ascii="Times New Roman" w:hAnsi="Times New Roman" w:cs="Times New Roman"/>
          <w:sz w:val="24"/>
          <w:szCs w:val="24"/>
        </w:rPr>
        <w:t xml:space="preserve"> мануальный терапевт, </w:t>
      </w:r>
      <w:r w:rsidR="00A4556A">
        <w:rPr>
          <w:rFonts w:ascii="Times New Roman" w:hAnsi="Times New Roman" w:cs="Times New Roman"/>
          <w:sz w:val="24"/>
          <w:szCs w:val="24"/>
        </w:rPr>
        <w:t xml:space="preserve"> </w:t>
      </w:r>
      <w:r w:rsidR="007E1053">
        <w:rPr>
          <w:rFonts w:ascii="Times New Roman" w:hAnsi="Times New Roman" w:cs="Times New Roman"/>
          <w:sz w:val="24"/>
          <w:szCs w:val="24"/>
        </w:rPr>
        <w:t>с</w:t>
      </w:r>
      <w:r w:rsidR="007E1053" w:rsidRPr="007E1053">
        <w:rPr>
          <w:rFonts w:ascii="Times New Roman" w:hAnsi="Times New Roman" w:cs="Times New Roman"/>
          <w:sz w:val="24"/>
          <w:szCs w:val="24"/>
        </w:rPr>
        <w:t>пециалист в облас</w:t>
      </w:r>
      <w:r w:rsidR="00DB601D">
        <w:rPr>
          <w:rFonts w:ascii="Times New Roman" w:hAnsi="Times New Roman" w:cs="Times New Roman"/>
          <w:sz w:val="24"/>
          <w:szCs w:val="24"/>
        </w:rPr>
        <w:t>ти краниосакральной биодинамики,</w:t>
      </w:r>
      <w:r w:rsidR="002B5D6C" w:rsidRPr="002B5D6C">
        <w:t xml:space="preserve"> </w:t>
      </w:r>
      <w:r w:rsidR="002B5D6C" w:rsidRPr="002B5D6C">
        <w:rPr>
          <w:rFonts w:ascii="Times New Roman" w:hAnsi="Times New Roman" w:cs="Times New Roman"/>
          <w:sz w:val="24"/>
          <w:szCs w:val="24"/>
        </w:rPr>
        <w:t xml:space="preserve">член Российской остеопатической ассоциации </w:t>
      </w:r>
      <w:proofErr w:type="spellStart"/>
      <w:r w:rsidR="002B5D6C" w:rsidRPr="002B5D6C">
        <w:rPr>
          <w:rFonts w:ascii="Times New Roman" w:hAnsi="Times New Roman" w:cs="Times New Roman"/>
          <w:sz w:val="24"/>
          <w:szCs w:val="24"/>
        </w:rPr>
        <w:t>РоСА</w:t>
      </w:r>
      <w:proofErr w:type="spellEnd"/>
      <w:r w:rsidR="002B5D6C">
        <w:rPr>
          <w:rFonts w:ascii="Times New Roman" w:hAnsi="Times New Roman" w:cs="Times New Roman"/>
          <w:sz w:val="24"/>
          <w:szCs w:val="24"/>
        </w:rPr>
        <w:t>,</w:t>
      </w:r>
      <w:r w:rsidR="00DB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34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6334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363346">
        <w:rPr>
          <w:rFonts w:ascii="Times New Roman" w:hAnsi="Times New Roman" w:cs="Times New Roman"/>
          <w:sz w:val="24"/>
          <w:szCs w:val="24"/>
        </w:rPr>
        <w:t>фа</w:t>
      </w:r>
      <w:proofErr w:type="spellEnd"/>
      <w:r w:rsidR="003633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334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Москва</w:t>
      </w:r>
      <w:proofErr w:type="spellEnd"/>
      <w:r w:rsidR="00363346">
        <w:rPr>
          <w:rFonts w:ascii="Times New Roman" w:hAnsi="Times New Roman" w:cs="Times New Roman"/>
          <w:sz w:val="24"/>
          <w:szCs w:val="24"/>
        </w:rPr>
        <w:t>).</w:t>
      </w:r>
    </w:p>
    <w:p w:rsidR="002E265B" w:rsidRDefault="002E265B" w:rsidP="002E2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740A" w:rsidRDefault="00DE740A" w:rsidP="002E2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Обед </w:t>
      </w:r>
      <w:r w:rsidR="002B5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907" w:rsidRDefault="002B5D6C" w:rsidP="00662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14.00. КРУГЛЫЙ СТОЛ</w:t>
      </w:r>
    </w:p>
    <w:p w:rsidR="00A20782" w:rsidRPr="00A20782" w:rsidRDefault="002B5D6C" w:rsidP="00662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 медицинскими работниками, БФ, </w:t>
      </w:r>
      <w:r w:rsidR="003312B3">
        <w:rPr>
          <w:rFonts w:ascii="Times New Roman" w:hAnsi="Times New Roman" w:cs="Times New Roman"/>
          <w:sz w:val="24"/>
          <w:szCs w:val="24"/>
        </w:rPr>
        <w:t xml:space="preserve">НКО, </w:t>
      </w:r>
      <w:r>
        <w:rPr>
          <w:rFonts w:ascii="Times New Roman" w:hAnsi="Times New Roman" w:cs="Times New Roman"/>
          <w:sz w:val="24"/>
          <w:szCs w:val="24"/>
        </w:rPr>
        <w:t>родителями</w:t>
      </w:r>
    </w:p>
    <w:p w:rsidR="00662907" w:rsidRDefault="00662907" w:rsidP="00662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2291" w:rsidRDefault="00D261A4" w:rsidP="00662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ЦЕРЕБРАЛЬНЫЙ ПАРАЛИЧ</w:t>
      </w:r>
      <w:r w:rsidR="00AC6FC8">
        <w:rPr>
          <w:rFonts w:ascii="Times New Roman" w:hAnsi="Times New Roman" w:cs="Times New Roman"/>
          <w:sz w:val="24"/>
          <w:szCs w:val="24"/>
        </w:rPr>
        <w:t xml:space="preserve"> – СОВРЕМЕННЫЕ ПРЕДСТАВЛЕНИЯ</w:t>
      </w:r>
    </w:p>
    <w:p w:rsidR="002B5D6C" w:rsidRPr="00AB7789" w:rsidRDefault="002B5D6C" w:rsidP="007108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7789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="00DF1720" w:rsidRPr="00AB7789">
        <w:rPr>
          <w:rFonts w:ascii="Times New Roman" w:hAnsi="Times New Roman" w:cs="Times New Roman"/>
          <w:b/>
          <w:sz w:val="24"/>
          <w:szCs w:val="24"/>
        </w:rPr>
        <w:t>и</w:t>
      </w:r>
      <w:r w:rsidRPr="00AB7789">
        <w:rPr>
          <w:rFonts w:ascii="Times New Roman" w:hAnsi="Times New Roman" w:cs="Times New Roman"/>
          <w:b/>
          <w:sz w:val="24"/>
          <w:szCs w:val="24"/>
        </w:rPr>
        <w:t>:</w:t>
      </w:r>
    </w:p>
    <w:p w:rsidR="00AB7789" w:rsidRDefault="00DF1720" w:rsidP="00D261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DF1720">
        <w:rPr>
          <w:rFonts w:ascii="Times New Roman" w:hAnsi="Times New Roman" w:cs="Times New Roman"/>
          <w:i/>
          <w:sz w:val="24"/>
          <w:szCs w:val="24"/>
        </w:rPr>
        <w:t>Наследственные заболевания нервной системы у детей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5D6C" w:rsidRPr="00DF1720" w:rsidRDefault="002B5D6C" w:rsidP="00D261A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B5D6C">
        <w:rPr>
          <w:rFonts w:ascii="Times New Roman" w:hAnsi="Times New Roman" w:cs="Times New Roman"/>
          <w:b/>
          <w:sz w:val="24"/>
          <w:szCs w:val="24"/>
        </w:rPr>
        <w:t>Магжанов</w:t>
      </w:r>
      <w:proofErr w:type="spellEnd"/>
      <w:r w:rsidRPr="002B5D6C">
        <w:rPr>
          <w:rFonts w:ascii="Times New Roman" w:hAnsi="Times New Roman" w:cs="Times New Roman"/>
          <w:b/>
          <w:sz w:val="24"/>
          <w:szCs w:val="24"/>
        </w:rPr>
        <w:t xml:space="preserve"> Рим </w:t>
      </w:r>
      <w:proofErr w:type="spellStart"/>
      <w:r w:rsidRPr="002B5D6C">
        <w:rPr>
          <w:rFonts w:ascii="Times New Roman" w:hAnsi="Times New Roman" w:cs="Times New Roman"/>
          <w:b/>
          <w:sz w:val="24"/>
          <w:szCs w:val="24"/>
        </w:rPr>
        <w:t>Валеевич</w:t>
      </w:r>
      <w:proofErr w:type="spellEnd"/>
      <w:r w:rsidR="003312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720" w:rsidRPr="0037331D">
        <w:rPr>
          <w:rFonts w:ascii="Times New Roman" w:hAnsi="Times New Roman" w:cs="Times New Roman"/>
          <w:sz w:val="24"/>
          <w:szCs w:val="24"/>
        </w:rPr>
        <w:t>(</w:t>
      </w:r>
      <w:r w:rsidR="00DF1720" w:rsidRPr="00DF1720">
        <w:rPr>
          <w:rFonts w:ascii="Times New Roman" w:hAnsi="Times New Roman" w:cs="Times New Roman"/>
          <w:sz w:val="24"/>
          <w:szCs w:val="24"/>
        </w:rPr>
        <w:t xml:space="preserve">ГБОУ ВПО «Башкирский государственный медицинский университет» МЗ РФ, заведующий кафедрой неврологии, с курсом нейрохирургии и медицинской генетики, руководитель неврологической клиники при Республиканской клинической больнице им. Г.Г. </w:t>
      </w:r>
      <w:proofErr w:type="spellStart"/>
      <w:r w:rsidR="00DF1720" w:rsidRPr="00DF1720">
        <w:rPr>
          <w:rFonts w:ascii="Times New Roman" w:hAnsi="Times New Roman" w:cs="Times New Roman"/>
          <w:sz w:val="24"/>
          <w:szCs w:val="24"/>
        </w:rPr>
        <w:t>Куватова</w:t>
      </w:r>
      <w:proofErr w:type="spellEnd"/>
      <w:r w:rsidR="00DF1720" w:rsidRPr="00DF1720">
        <w:rPr>
          <w:rFonts w:ascii="Times New Roman" w:hAnsi="Times New Roman" w:cs="Times New Roman"/>
          <w:sz w:val="24"/>
          <w:szCs w:val="24"/>
        </w:rPr>
        <w:t xml:space="preserve">, руководитель Медико-генетической консультации при ГБУЗ «Республиканский перинатальный центр», руководитель Башкирского представительства НП «Объединение врачей эпилептологов и пациентов», д.м.н., профессор, </w:t>
      </w:r>
      <w:proofErr w:type="spellStart"/>
      <w:r w:rsidR="00DF1720" w:rsidRPr="00DF172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F1720" w:rsidRPr="00DF172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DF1720" w:rsidRPr="00DF1720">
        <w:rPr>
          <w:rFonts w:ascii="Times New Roman" w:hAnsi="Times New Roman" w:cs="Times New Roman"/>
          <w:sz w:val="24"/>
          <w:szCs w:val="24"/>
        </w:rPr>
        <w:t>фа</w:t>
      </w:r>
      <w:proofErr w:type="spellEnd"/>
      <w:r w:rsidR="00DF1720" w:rsidRPr="00DF1720">
        <w:rPr>
          <w:rFonts w:ascii="Times New Roman" w:hAnsi="Times New Roman" w:cs="Times New Roman"/>
          <w:sz w:val="24"/>
          <w:szCs w:val="24"/>
        </w:rPr>
        <w:t>.)</w:t>
      </w:r>
      <w:r w:rsidR="00DF1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789" w:rsidRDefault="00DF1720" w:rsidP="00D261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3596">
        <w:rPr>
          <w:rFonts w:ascii="Times New Roman" w:hAnsi="Times New Roman" w:cs="Times New Roman"/>
          <w:i/>
          <w:sz w:val="24"/>
          <w:szCs w:val="24"/>
        </w:rPr>
        <w:t>С</w:t>
      </w:r>
      <w:r w:rsidRPr="00DF1720">
        <w:rPr>
          <w:rFonts w:ascii="Times New Roman" w:hAnsi="Times New Roman" w:cs="Times New Roman"/>
          <w:i/>
          <w:sz w:val="24"/>
          <w:szCs w:val="24"/>
        </w:rPr>
        <w:t>тандарты</w:t>
      </w:r>
      <w:r w:rsidR="008179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1720">
        <w:rPr>
          <w:rFonts w:ascii="Times New Roman" w:hAnsi="Times New Roman" w:cs="Times New Roman"/>
          <w:i/>
          <w:sz w:val="24"/>
          <w:szCs w:val="24"/>
        </w:rPr>
        <w:t>по ДЦП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08FB" w:rsidRPr="00E03596" w:rsidRDefault="00E03596" w:rsidP="00D261A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Ванзина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Елена Анатольевна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03596">
        <w:rPr>
          <w:rFonts w:ascii="Times New Roman" w:hAnsi="Times New Roman" w:cs="Times New Roman"/>
          <w:sz w:val="24"/>
          <w:szCs w:val="24"/>
        </w:rPr>
        <w:t>ГБУЗ «Республиканская детская клиническая больница»</w:t>
      </w:r>
      <w:r>
        <w:rPr>
          <w:rFonts w:ascii="Times New Roman" w:hAnsi="Times New Roman" w:cs="Times New Roman"/>
          <w:sz w:val="24"/>
          <w:szCs w:val="24"/>
        </w:rPr>
        <w:t>, ДЦПН и Э, врач-н</w:t>
      </w:r>
      <w:r w:rsidRPr="00E03596">
        <w:rPr>
          <w:rFonts w:ascii="Times New Roman" w:hAnsi="Times New Roman" w:cs="Times New Roman"/>
          <w:sz w:val="24"/>
          <w:szCs w:val="24"/>
        </w:rPr>
        <w:t xml:space="preserve">евролог </w:t>
      </w:r>
      <w:r w:rsidR="00A15355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596">
        <w:rPr>
          <w:rFonts w:ascii="Times New Roman" w:hAnsi="Times New Roman" w:cs="Times New Roman"/>
          <w:sz w:val="24"/>
          <w:szCs w:val="24"/>
        </w:rPr>
        <w:t>психоневрологиче</w:t>
      </w:r>
      <w:r>
        <w:rPr>
          <w:rFonts w:ascii="Times New Roman" w:hAnsi="Times New Roman" w:cs="Times New Roman"/>
          <w:sz w:val="24"/>
          <w:szCs w:val="24"/>
        </w:rPr>
        <w:t>ского отделения,</w:t>
      </w:r>
      <w:r w:rsidRPr="00E03596">
        <w:rPr>
          <w:rFonts w:ascii="Times New Roman" w:hAnsi="Times New Roman" w:cs="Times New Roman"/>
          <w:sz w:val="24"/>
          <w:szCs w:val="24"/>
        </w:rPr>
        <w:t xml:space="preserve"> специалист по </w:t>
      </w:r>
      <w:proofErr w:type="spellStart"/>
      <w:r w:rsidRPr="00E03596">
        <w:rPr>
          <w:rFonts w:ascii="Times New Roman" w:hAnsi="Times New Roman" w:cs="Times New Roman"/>
          <w:sz w:val="24"/>
          <w:szCs w:val="24"/>
        </w:rPr>
        <w:t>ботулинотерапии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фа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B7789" w:rsidRDefault="00DF1720" w:rsidP="00D261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1720">
        <w:rPr>
          <w:rFonts w:ascii="Times New Roman" w:hAnsi="Times New Roman" w:cs="Times New Roman"/>
          <w:i/>
          <w:sz w:val="24"/>
          <w:szCs w:val="24"/>
        </w:rPr>
        <w:t>Абилитация</w:t>
      </w:r>
      <w:proofErr w:type="spellEnd"/>
      <w:r w:rsidRPr="00DF1720">
        <w:rPr>
          <w:rFonts w:ascii="Times New Roman" w:hAnsi="Times New Roman" w:cs="Times New Roman"/>
          <w:i/>
          <w:sz w:val="24"/>
          <w:szCs w:val="24"/>
        </w:rPr>
        <w:t xml:space="preserve"> детей раннего возраста, сенситивные периоды. Роль руки в развитии мозга</w:t>
      </w:r>
      <w:r w:rsidRPr="002B5D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F66" w:rsidRDefault="00C87C14" w:rsidP="00D261A4">
      <w:pPr>
        <w:spacing w:after="0"/>
        <w:ind w:firstLine="708"/>
        <w:jc w:val="both"/>
      </w:pPr>
      <w:proofErr w:type="spellStart"/>
      <w:r w:rsidRPr="004C6378">
        <w:rPr>
          <w:rFonts w:ascii="Times New Roman" w:hAnsi="Times New Roman" w:cs="Times New Roman"/>
          <w:b/>
          <w:sz w:val="24"/>
          <w:szCs w:val="24"/>
        </w:rPr>
        <w:lastRenderedPageBreak/>
        <w:t>Латыпова</w:t>
      </w:r>
      <w:proofErr w:type="spellEnd"/>
      <w:r w:rsidRPr="004C6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6378">
        <w:rPr>
          <w:rFonts w:ascii="Times New Roman" w:hAnsi="Times New Roman" w:cs="Times New Roman"/>
          <w:b/>
          <w:sz w:val="24"/>
          <w:szCs w:val="24"/>
        </w:rPr>
        <w:t>Файруза</w:t>
      </w:r>
      <w:proofErr w:type="spellEnd"/>
      <w:r w:rsidRPr="004C6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6378">
        <w:rPr>
          <w:rFonts w:ascii="Times New Roman" w:hAnsi="Times New Roman" w:cs="Times New Roman"/>
          <w:b/>
          <w:sz w:val="24"/>
          <w:szCs w:val="24"/>
        </w:rPr>
        <w:t>Мунаваровна</w:t>
      </w:r>
      <w:proofErr w:type="spellEnd"/>
      <w:r w:rsidR="003312B3">
        <w:rPr>
          <w:rFonts w:ascii="Times New Roman" w:hAnsi="Times New Roman" w:cs="Times New Roman"/>
          <w:b/>
          <w:sz w:val="24"/>
          <w:szCs w:val="24"/>
        </w:rPr>
        <w:t>.</w:t>
      </w:r>
      <w:r w:rsidR="00BA14CE" w:rsidRPr="004C6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1A4" w:rsidRPr="00D261A4">
        <w:rPr>
          <w:rFonts w:ascii="Times New Roman" w:hAnsi="Times New Roman" w:cs="Times New Roman"/>
          <w:sz w:val="24"/>
          <w:szCs w:val="24"/>
        </w:rPr>
        <w:t>(</w:t>
      </w:r>
      <w:r w:rsidR="00B10F66" w:rsidRPr="00B10F66">
        <w:rPr>
          <w:rFonts w:ascii="Times New Roman" w:hAnsi="Times New Roman" w:cs="Times New Roman"/>
          <w:sz w:val="24"/>
          <w:szCs w:val="24"/>
        </w:rPr>
        <w:t>ГБУЗ «Республиканская детская клиническая больница»</w:t>
      </w:r>
      <w:r w:rsidR="00D261A4">
        <w:rPr>
          <w:rFonts w:ascii="Times New Roman" w:hAnsi="Times New Roman" w:cs="Times New Roman"/>
          <w:sz w:val="24"/>
          <w:szCs w:val="24"/>
        </w:rPr>
        <w:t>,</w:t>
      </w:r>
      <w:r w:rsidR="00D261A4" w:rsidRPr="00D261A4">
        <w:rPr>
          <w:rFonts w:ascii="Times New Roman" w:hAnsi="Times New Roman" w:cs="Times New Roman"/>
          <w:sz w:val="24"/>
          <w:szCs w:val="24"/>
        </w:rPr>
        <w:t xml:space="preserve"> </w:t>
      </w:r>
      <w:r w:rsidR="00B10F66" w:rsidRPr="00B10F66">
        <w:rPr>
          <w:rFonts w:ascii="Times New Roman" w:hAnsi="Times New Roman" w:cs="Times New Roman"/>
          <w:sz w:val="24"/>
          <w:szCs w:val="24"/>
        </w:rPr>
        <w:t>отделени</w:t>
      </w:r>
      <w:r w:rsidR="00B10F66">
        <w:rPr>
          <w:rFonts w:ascii="Times New Roman" w:hAnsi="Times New Roman" w:cs="Times New Roman"/>
          <w:sz w:val="24"/>
          <w:szCs w:val="24"/>
        </w:rPr>
        <w:t>е</w:t>
      </w:r>
      <w:r w:rsidR="00B10F66" w:rsidRPr="00B10F66">
        <w:rPr>
          <w:rFonts w:ascii="Times New Roman" w:hAnsi="Times New Roman" w:cs="Times New Roman"/>
          <w:sz w:val="24"/>
          <w:szCs w:val="24"/>
        </w:rPr>
        <w:t xml:space="preserve"> хирургии новорожденных и детей раннего возраста</w:t>
      </w:r>
      <w:r w:rsidR="00B10F66">
        <w:rPr>
          <w:rFonts w:ascii="Times New Roman" w:hAnsi="Times New Roman" w:cs="Times New Roman"/>
          <w:sz w:val="24"/>
          <w:szCs w:val="24"/>
        </w:rPr>
        <w:t>,</w:t>
      </w:r>
      <w:r w:rsidR="00B10F66" w:rsidRPr="00B10F66">
        <w:rPr>
          <w:rFonts w:ascii="Times New Roman" w:hAnsi="Times New Roman" w:cs="Times New Roman"/>
          <w:sz w:val="24"/>
          <w:szCs w:val="24"/>
        </w:rPr>
        <w:t xml:space="preserve"> </w:t>
      </w:r>
      <w:r w:rsidR="00D261A4" w:rsidRPr="00D261A4">
        <w:rPr>
          <w:rFonts w:ascii="Times New Roman" w:hAnsi="Times New Roman" w:cs="Times New Roman"/>
          <w:sz w:val="24"/>
          <w:szCs w:val="24"/>
        </w:rPr>
        <w:t>врач-неонатолог высшей категории</w:t>
      </w:r>
      <w:r w:rsidR="00D261A4">
        <w:rPr>
          <w:rFonts w:ascii="Times New Roman" w:hAnsi="Times New Roman" w:cs="Times New Roman"/>
          <w:sz w:val="24"/>
          <w:szCs w:val="24"/>
        </w:rPr>
        <w:t xml:space="preserve">, к.м.н., </w:t>
      </w:r>
      <w:proofErr w:type="spellStart"/>
      <w:r w:rsidR="00D261A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261A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D261A4">
        <w:rPr>
          <w:rFonts w:ascii="Times New Roman" w:hAnsi="Times New Roman" w:cs="Times New Roman"/>
          <w:sz w:val="24"/>
          <w:szCs w:val="24"/>
        </w:rPr>
        <w:t>фа</w:t>
      </w:r>
      <w:proofErr w:type="spellEnd"/>
      <w:r w:rsidR="00D261A4">
        <w:rPr>
          <w:rFonts w:ascii="Times New Roman" w:hAnsi="Times New Roman" w:cs="Times New Roman"/>
          <w:sz w:val="24"/>
          <w:szCs w:val="24"/>
        </w:rPr>
        <w:t>)</w:t>
      </w:r>
      <w:r w:rsidR="00B10F66" w:rsidRPr="00B10F66">
        <w:t xml:space="preserve"> </w:t>
      </w:r>
    </w:p>
    <w:p w:rsidR="00AB7789" w:rsidRDefault="00DF1720" w:rsidP="00D261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1720">
        <w:rPr>
          <w:rFonts w:ascii="Times New Roman" w:hAnsi="Times New Roman" w:cs="Times New Roman"/>
          <w:i/>
          <w:sz w:val="24"/>
          <w:szCs w:val="24"/>
        </w:rPr>
        <w:t>Питание детей с ДЦП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63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4CE" w:rsidRDefault="00BA14CE" w:rsidP="00D261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378">
        <w:rPr>
          <w:rFonts w:ascii="Times New Roman" w:hAnsi="Times New Roman" w:cs="Times New Roman"/>
          <w:b/>
          <w:sz w:val="24"/>
          <w:szCs w:val="24"/>
        </w:rPr>
        <w:t>Яковлева Людмила Викторовна</w:t>
      </w:r>
      <w:r w:rsidR="00D26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1A4">
        <w:rPr>
          <w:rFonts w:ascii="Times New Roman" w:hAnsi="Times New Roman" w:cs="Times New Roman"/>
          <w:sz w:val="24"/>
          <w:szCs w:val="24"/>
        </w:rPr>
        <w:t>(</w:t>
      </w:r>
      <w:r w:rsidR="00D261A4" w:rsidRPr="00D261A4">
        <w:rPr>
          <w:rFonts w:ascii="Times New Roman" w:hAnsi="Times New Roman" w:cs="Times New Roman"/>
          <w:sz w:val="24"/>
          <w:szCs w:val="24"/>
        </w:rPr>
        <w:t>ГБОУ ВПО «Башкирский государственный медицинский университет»</w:t>
      </w:r>
      <w:r w:rsidR="00D261A4">
        <w:rPr>
          <w:rFonts w:ascii="Times New Roman" w:hAnsi="Times New Roman" w:cs="Times New Roman"/>
          <w:sz w:val="24"/>
          <w:szCs w:val="24"/>
        </w:rPr>
        <w:t xml:space="preserve">, </w:t>
      </w:r>
      <w:r w:rsidRPr="00F23844">
        <w:rPr>
          <w:rFonts w:ascii="Times New Roman" w:hAnsi="Times New Roman" w:cs="Times New Roman"/>
          <w:sz w:val="24"/>
          <w:szCs w:val="24"/>
        </w:rPr>
        <w:t>заведующая кафедрой поликлинической и неотложной педиатрии с курсом ИДПО, д.м.н., профессор</w:t>
      </w:r>
      <w:r w:rsidR="00D261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61A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261A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D261A4">
        <w:rPr>
          <w:rFonts w:ascii="Times New Roman" w:hAnsi="Times New Roman" w:cs="Times New Roman"/>
          <w:sz w:val="24"/>
          <w:szCs w:val="24"/>
        </w:rPr>
        <w:t>фа</w:t>
      </w:r>
      <w:proofErr w:type="spellEnd"/>
      <w:r w:rsidR="00D261A4">
        <w:rPr>
          <w:rFonts w:ascii="Times New Roman" w:hAnsi="Times New Roman" w:cs="Times New Roman"/>
          <w:sz w:val="24"/>
          <w:szCs w:val="24"/>
        </w:rPr>
        <w:t>).</w:t>
      </w:r>
    </w:p>
    <w:p w:rsidR="003312B3" w:rsidRDefault="003312B3" w:rsidP="00D261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378">
        <w:rPr>
          <w:rFonts w:ascii="Times New Roman" w:hAnsi="Times New Roman" w:cs="Times New Roman"/>
          <w:b/>
          <w:sz w:val="24"/>
          <w:szCs w:val="24"/>
        </w:rPr>
        <w:t>Валерий Валерьевич Панюшкин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74E">
        <w:rPr>
          <w:rFonts w:ascii="Times New Roman" w:hAnsi="Times New Roman" w:cs="Times New Roman"/>
          <w:sz w:val="24"/>
          <w:szCs w:val="24"/>
        </w:rPr>
        <w:t>журналист, публицист, писатель</w:t>
      </w:r>
    </w:p>
    <w:p w:rsidR="00BA14CE" w:rsidRDefault="00BA14CE" w:rsidP="00BA1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40A" w:rsidRDefault="00DE740A" w:rsidP="007E10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053" w:rsidRPr="00CF7A1F" w:rsidRDefault="006E4002" w:rsidP="007E10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16.00.</w:t>
      </w:r>
      <w:r w:rsidR="007E1053">
        <w:rPr>
          <w:rFonts w:ascii="Times New Roman" w:hAnsi="Times New Roman" w:cs="Times New Roman"/>
          <w:sz w:val="24"/>
          <w:szCs w:val="24"/>
        </w:rPr>
        <w:t>Закрытие конференции.</w:t>
      </w:r>
    </w:p>
    <w:sectPr w:rsidR="007E1053" w:rsidRPr="00CF7A1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B10" w:rsidRDefault="006C2B10" w:rsidP="00E546CD">
      <w:pPr>
        <w:spacing w:after="0" w:line="240" w:lineRule="auto"/>
      </w:pPr>
      <w:r>
        <w:separator/>
      </w:r>
    </w:p>
  </w:endnote>
  <w:endnote w:type="continuationSeparator" w:id="0">
    <w:p w:rsidR="006C2B10" w:rsidRDefault="006C2B10" w:rsidP="00E5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099602"/>
      <w:docPartObj>
        <w:docPartGallery w:val="Page Numbers (Bottom of Page)"/>
        <w:docPartUnique/>
      </w:docPartObj>
    </w:sdtPr>
    <w:sdtEndPr/>
    <w:sdtContent>
      <w:p w:rsidR="00E546CD" w:rsidRDefault="00E546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8FA">
          <w:rPr>
            <w:noProof/>
          </w:rPr>
          <w:t>5</w:t>
        </w:r>
        <w:r>
          <w:fldChar w:fldCharType="end"/>
        </w:r>
      </w:p>
    </w:sdtContent>
  </w:sdt>
  <w:p w:rsidR="00E546CD" w:rsidRDefault="00E546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B10" w:rsidRDefault="006C2B10" w:rsidP="00E546CD">
      <w:pPr>
        <w:spacing w:after="0" w:line="240" w:lineRule="auto"/>
      </w:pPr>
      <w:r>
        <w:separator/>
      </w:r>
    </w:p>
  </w:footnote>
  <w:footnote w:type="continuationSeparator" w:id="0">
    <w:p w:rsidR="006C2B10" w:rsidRDefault="006C2B10" w:rsidP="00E54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4E"/>
    <w:rsid w:val="000048A2"/>
    <w:rsid w:val="00006393"/>
    <w:rsid w:val="00012023"/>
    <w:rsid w:val="00015399"/>
    <w:rsid w:val="00016E2D"/>
    <w:rsid w:val="00017AE1"/>
    <w:rsid w:val="00021AD4"/>
    <w:rsid w:val="0002515E"/>
    <w:rsid w:val="00027A52"/>
    <w:rsid w:val="000304D8"/>
    <w:rsid w:val="00033D0B"/>
    <w:rsid w:val="00036340"/>
    <w:rsid w:val="0003724E"/>
    <w:rsid w:val="00043E1B"/>
    <w:rsid w:val="000443DE"/>
    <w:rsid w:val="000460A8"/>
    <w:rsid w:val="00046E31"/>
    <w:rsid w:val="00047B3B"/>
    <w:rsid w:val="00051D76"/>
    <w:rsid w:val="000559D7"/>
    <w:rsid w:val="00056E09"/>
    <w:rsid w:val="00066528"/>
    <w:rsid w:val="0007070A"/>
    <w:rsid w:val="00071308"/>
    <w:rsid w:val="00074259"/>
    <w:rsid w:val="0007486A"/>
    <w:rsid w:val="000757B8"/>
    <w:rsid w:val="00086813"/>
    <w:rsid w:val="000869F2"/>
    <w:rsid w:val="00091610"/>
    <w:rsid w:val="000916A6"/>
    <w:rsid w:val="00091E8D"/>
    <w:rsid w:val="000928F4"/>
    <w:rsid w:val="000A2E41"/>
    <w:rsid w:val="000A3B7A"/>
    <w:rsid w:val="000A3BBD"/>
    <w:rsid w:val="000B1C82"/>
    <w:rsid w:val="000B4035"/>
    <w:rsid w:val="000B43FD"/>
    <w:rsid w:val="000B6C84"/>
    <w:rsid w:val="000C21CE"/>
    <w:rsid w:val="000C2A61"/>
    <w:rsid w:val="000C5765"/>
    <w:rsid w:val="000C689A"/>
    <w:rsid w:val="000C72D4"/>
    <w:rsid w:val="000C79E5"/>
    <w:rsid w:val="000D1E2B"/>
    <w:rsid w:val="000D2180"/>
    <w:rsid w:val="000D322D"/>
    <w:rsid w:val="000D4BC7"/>
    <w:rsid w:val="000D729E"/>
    <w:rsid w:val="000D72B9"/>
    <w:rsid w:val="000E0C35"/>
    <w:rsid w:val="000E38B0"/>
    <w:rsid w:val="000E7A5E"/>
    <w:rsid w:val="000F2040"/>
    <w:rsid w:val="000F7F63"/>
    <w:rsid w:val="00101DF0"/>
    <w:rsid w:val="00103214"/>
    <w:rsid w:val="0010529F"/>
    <w:rsid w:val="00106806"/>
    <w:rsid w:val="00111962"/>
    <w:rsid w:val="00115C61"/>
    <w:rsid w:val="001178C1"/>
    <w:rsid w:val="00121ACA"/>
    <w:rsid w:val="00121E55"/>
    <w:rsid w:val="001220CF"/>
    <w:rsid w:val="001224EC"/>
    <w:rsid w:val="00133E13"/>
    <w:rsid w:val="00134E3E"/>
    <w:rsid w:val="00137AFC"/>
    <w:rsid w:val="001439EA"/>
    <w:rsid w:val="0015182C"/>
    <w:rsid w:val="001527AE"/>
    <w:rsid w:val="00152EA9"/>
    <w:rsid w:val="001534FC"/>
    <w:rsid w:val="001621FD"/>
    <w:rsid w:val="00165C51"/>
    <w:rsid w:val="0017177F"/>
    <w:rsid w:val="00172988"/>
    <w:rsid w:val="001752C6"/>
    <w:rsid w:val="0019309B"/>
    <w:rsid w:val="001978D0"/>
    <w:rsid w:val="001A50ED"/>
    <w:rsid w:val="001A5349"/>
    <w:rsid w:val="001B1108"/>
    <w:rsid w:val="001B5EB1"/>
    <w:rsid w:val="001B6F24"/>
    <w:rsid w:val="001C05C3"/>
    <w:rsid w:val="001C05DA"/>
    <w:rsid w:val="001C0B61"/>
    <w:rsid w:val="001C7542"/>
    <w:rsid w:val="001D03EC"/>
    <w:rsid w:val="001D0B68"/>
    <w:rsid w:val="001D18B4"/>
    <w:rsid w:val="001D2567"/>
    <w:rsid w:val="001D5C71"/>
    <w:rsid w:val="001E15B8"/>
    <w:rsid w:val="001E2291"/>
    <w:rsid w:val="001E29B8"/>
    <w:rsid w:val="001E2CFF"/>
    <w:rsid w:val="001E39C5"/>
    <w:rsid w:val="001F0A26"/>
    <w:rsid w:val="001F1671"/>
    <w:rsid w:val="001F1A41"/>
    <w:rsid w:val="001F298D"/>
    <w:rsid w:val="001F2D49"/>
    <w:rsid w:val="002024EA"/>
    <w:rsid w:val="002073BB"/>
    <w:rsid w:val="00213BC1"/>
    <w:rsid w:val="00214F30"/>
    <w:rsid w:val="00221133"/>
    <w:rsid w:val="002348FA"/>
    <w:rsid w:val="002429C2"/>
    <w:rsid w:val="0024483D"/>
    <w:rsid w:val="0025019D"/>
    <w:rsid w:val="00250F4F"/>
    <w:rsid w:val="00261319"/>
    <w:rsid w:val="002652F5"/>
    <w:rsid w:val="002653A6"/>
    <w:rsid w:val="00287231"/>
    <w:rsid w:val="002875AA"/>
    <w:rsid w:val="00287DDA"/>
    <w:rsid w:val="0029122D"/>
    <w:rsid w:val="002973F5"/>
    <w:rsid w:val="002A1DC2"/>
    <w:rsid w:val="002A5615"/>
    <w:rsid w:val="002A7F52"/>
    <w:rsid w:val="002B1E64"/>
    <w:rsid w:val="002B3816"/>
    <w:rsid w:val="002B534F"/>
    <w:rsid w:val="002B5D6C"/>
    <w:rsid w:val="002B5F72"/>
    <w:rsid w:val="002C0697"/>
    <w:rsid w:val="002C17B2"/>
    <w:rsid w:val="002C3499"/>
    <w:rsid w:val="002D1FAC"/>
    <w:rsid w:val="002D68EA"/>
    <w:rsid w:val="002D7443"/>
    <w:rsid w:val="002D79E7"/>
    <w:rsid w:val="002E18E9"/>
    <w:rsid w:val="002E265B"/>
    <w:rsid w:val="002E657A"/>
    <w:rsid w:val="002F1D79"/>
    <w:rsid w:val="002F21FF"/>
    <w:rsid w:val="002F31DA"/>
    <w:rsid w:val="002F5507"/>
    <w:rsid w:val="002F6F69"/>
    <w:rsid w:val="0030210E"/>
    <w:rsid w:val="0030211B"/>
    <w:rsid w:val="00304AC4"/>
    <w:rsid w:val="0030664B"/>
    <w:rsid w:val="003075DC"/>
    <w:rsid w:val="00311C24"/>
    <w:rsid w:val="003148FA"/>
    <w:rsid w:val="00320DDB"/>
    <w:rsid w:val="003213CC"/>
    <w:rsid w:val="00321E18"/>
    <w:rsid w:val="00322B01"/>
    <w:rsid w:val="00322CEF"/>
    <w:rsid w:val="00330914"/>
    <w:rsid w:val="00330DC5"/>
    <w:rsid w:val="003312B3"/>
    <w:rsid w:val="00331CA6"/>
    <w:rsid w:val="00334986"/>
    <w:rsid w:val="003352D7"/>
    <w:rsid w:val="00336EFD"/>
    <w:rsid w:val="00341E71"/>
    <w:rsid w:val="00345B56"/>
    <w:rsid w:val="00346A1B"/>
    <w:rsid w:val="00350021"/>
    <w:rsid w:val="003515FE"/>
    <w:rsid w:val="00352E08"/>
    <w:rsid w:val="00354131"/>
    <w:rsid w:val="00354425"/>
    <w:rsid w:val="0036157F"/>
    <w:rsid w:val="00363346"/>
    <w:rsid w:val="00363DB0"/>
    <w:rsid w:val="0036684F"/>
    <w:rsid w:val="00373266"/>
    <w:rsid w:val="0037331D"/>
    <w:rsid w:val="003736C1"/>
    <w:rsid w:val="00373DC5"/>
    <w:rsid w:val="00382F19"/>
    <w:rsid w:val="00386660"/>
    <w:rsid w:val="003931F4"/>
    <w:rsid w:val="00393F29"/>
    <w:rsid w:val="003A03E1"/>
    <w:rsid w:val="003A5647"/>
    <w:rsid w:val="003A6331"/>
    <w:rsid w:val="003B1984"/>
    <w:rsid w:val="003B2026"/>
    <w:rsid w:val="003B3DB0"/>
    <w:rsid w:val="003B588A"/>
    <w:rsid w:val="003C6DA4"/>
    <w:rsid w:val="003C7D6E"/>
    <w:rsid w:val="003D1BE3"/>
    <w:rsid w:val="003D33BB"/>
    <w:rsid w:val="003D34B5"/>
    <w:rsid w:val="003E13F7"/>
    <w:rsid w:val="003E1EEA"/>
    <w:rsid w:val="003E494A"/>
    <w:rsid w:val="003F2F26"/>
    <w:rsid w:val="003F3814"/>
    <w:rsid w:val="003F4665"/>
    <w:rsid w:val="003F658C"/>
    <w:rsid w:val="003F7FBE"/>
    <w:rsid w:val="0040083C"/>
    <w:rsid w:val="00404CCF"/>
    <w:rsid w:val="004062D5"/>
    <w:rsid w:val="0040723A"/>
    <w:rsid w:val="00407476"/>
    <w:rsid w:val="00407E8D"/>
    <w:rsid w:val="004106A3"/>
    <w:rsid w:val="00414D6F"/>
    <w:rsid w:val="004166ED"/>
    <w:rsid w:val="00416FAB"/>
    <w:rsid w:val="00417191"/>
    <w:rsid w:val="00417B60"/>
    <w:rsid w:val="00421454"/>
    <w:rsid w:val="004214E4"/>
    <w:rsid w:val="00425812"/>
    <w:rsid w:val="004307B5"/>
    <w:rsid w:val="00432790"/>
    <w:rsid w:val="004346D5"/>
    <w:rsid w:val="00443939"/>
    <w:rsid w:val="004514A9"/>
    <w:rsid w:val="0045281F"/>
    <w:rsid w:val="00455E35"/>
    <w:rsid w:val="00456944"/>
    <w:rsid w:val="004576C1"/>
    <w:rsid w:val="00461C10"/>
    <w:rsid w:val="00464C1F"/>
    <w:rsid w:val="004765D0"/>
    <w:rsid w:val="004814B1"/>
    <w:rsid w:val="00483AE6"/>
    <w:rsid w:val="00485BB4"/>
    <w:rsid w:val="004868AB"/>
    <w:rsid w:val="00490272"/>
    <w:rsid w:val="0049332D"/>
    <w:rsid w:val="0049465B"/>
    <w:rsid w:val="004956F9"/>
    <w:rsid w:val="004A015C"/>
    <w:rsid w:val="004A2B15"/>
    <w:rsid w:val="004A571D"/>
    <w:rsid w:val="004A60DA"/>
    <w:rsid w:val="004B094D"/>
    <w:rsid w:val="004B4170"/>
    <w:rsid w:val="004B4D49"/>
    <w:rsid w:val="004B6728"/>
    <w:rsid w:val="004B74D7"/>
    <w:rsid w:val="004C0ECA"/>
    <w:rsid w:val="004C46FC"/>
    <w:rsid w:val="004C47C2"/>
    <w:rsid w:val="004C6378"/>
    <w:rsid w:val="004D2171"/>
    <w:rsid w:val="004D2803"/>
    <w:rsid w:val="004D5D6D"/>
    <w:rsid w:val="004D5F45"/>
    <w:rsid w:val="004D624E"/>
    <w:rsid w:val="004D7005"/>
    <w:rsid w:val="004E4945"/>
    <w:rsid w:val="004E5A26"/>
    <w:rsid w:val="004E674E"/>
    <w:rsid w:val="004F294B"/>
    <w:rsid w:val="004F40C3"/>
    <w:rsid w:val="004F53CC"/>
    <w:rsid w:val="004F593F"/>
    <w:rsid w:val="004F62DD"/>
    <w:rsid w:val="00500D5E"/>
    <w:rsid w:val="005107FD"/>
    <w:rsid w:val="00517D41"/>
    <w:rsid w:val="00521458"/>
    <w:rsid w:val="00530AB6"/>
    <w:rsid w:val="00533140"/>
    <w:rsid w:val="00534802"/>
    <w:rsid w:val="005362D4"/>
    <w:rsid w:val="00540D9C"/>
    <w:rsid w:val="00541E6A"/>
    <w:rsid w:val="00542D1F"/>
    <w:rsid w:val="00543C65"/>
    <w:rsid w:val="00543FFB"/>
    <w:rsid w:val="00544824"/>
    <w:rsid w:val="00550AE9"/>
    <w:rsid w:val="00550E04"/>
    <w:rsid w:val="00553A87"/>
    <w:rsid w:val="0055728E"/>
    <w:rsid w:val="005575F1"/>
    <w:rsid w:val="00561571"/>
    <w:rsid w:val="0056400B"/>
    <w:rsid w:val="00566C94"/>
    <w:rsid w:val="00570FFD"/>
    <w:rsid w:val="00577823"/>
    <w:rsid w:val="00577CDE"/>
    <w:rsid w:val="0058061D"/>
    <w:rsid w:val="005823C2"/>
    <w:rsid w:val="00587FA8"/>
    <w:rsid w:val="00593F3F"/>
    <w:rsid w:val="00595763"/>
    <w:rsid w:val="00596E78"/>
    <w:rsid w:val="00597184"/>
    <w:rsid w:val="005A0C66"/>
    <w:rsid w:val="005A1145"/>
    <w:rsid w:val="005A6709"/>
    <w:rsid w:val="005B132D"/>
    <w:rsid w:val="005B20F0"/>
    <w:rsid w:val="005B3C54"/>
    <w:rsid w:val="005C4695"/>
    <w:rsid w:val="005C6119"/>
    <w:rsid w:val="005C6484"/>
    <w:rsid w:val="005D19FE"/>
    <w:rsid w:val="005D21DB"/>
    <w:rsid w:val="005D40CD"/>
    <w:rsid w:val="005D5EE5"/>
    <w:rsid w:val="005F0036"/>
    <w:rsid w:val="005F1FE1"/>
    <w:rsid w:val="005F4412"/>
    <w:rsid w:val="005F6480"/>
    <w:rsid w:val="005F6CAD"/>
    <w:rsid w:val="00600418"/>
    <w:rsid w:val="00606FFA"/>
    <w:rsid w:val="00612000"/>
    <w:rsid w:val="00612F6C"/>
    <w:rsid w:val="006160B6"/>
    <w:rsid w:val="00617A27"/>
    <w:rsid w:val="00623D87"/>
    <w:rsid w:val="00625E19"/>
    <w:rsid w:val="00630EAB"/>
    <w:rsid w:val="00631DA5"/>
    <w:rsid w:val="006338DE"/>
    <w:rsid w:val="00636805"/>
    <w:rsid w:val="00637F50"/>
    <w:rsid w:val="006412C2"/>
    <w:rsid w:val="00643C9B"/>
    <w:rsid w:val="0065179D"/>
    <w:rsid w:val="006572AA"/>
    <w:rsid w:val="006578BF"/>
    <w:rsid w:val="0066093C"/>
    <w:rsid w:val="00662907"/>
    <w:rsid w:val="006676AC"/>
    <w:rsid w:val="00667984"/>
    <w:rsid w:val="00676357"/>
    <w:rsid w:val="0067658B"/>
    <w:rsid w:val="0068356F"/>
    <w:rsid w:val="0068489A"/>
    <w:rsid w:val="006848A4"/>
    <w:rsid w:val="006850D9"/>
    <w:rsid w:val="00691C87"/>
    <w:rsid w:val="00693130"/>
    <w:rsid w:val="0069604C"/>
    <w:rsid w:val="00696173"/>
    <w:rsid w:val="006969CD"/>
    <w:rsid w:val="00696C69"/>
    <w:rsid w:val="006A0CE1"/>
    <w:rsid w:val="006B0D79"/>
    <w:rsid w:val="006B26A0"/>
    <w:rsid w:val="006B40AA"/>
    <w:rsid w:val="006B5E04"/>
    <w:rsid w:val="006B7AF8"/>
    <w:rsid w:val="006C2B10"/>
    <w:rsid w:val="006C2F5C"/>
    <w:rsid w:val="006C3CB1"/>
    <w:rsid w:val="006C61F6"/>
    <w:rsid w:val="006D4515"/>
    <w:rsid w:val="006D523E"/>
    <w:rsid w:val="006D5C83"/>
    <w:rsid w:val="006D714A"/>
    <w:rsid w:val="006D763E"/>
    <w:rsid w:val="006E4002"/>
    <w:rsid w:val="006E60E5"/>
    <w:rsid w:val="006F1236"/>
    <w:rsid w:val="006F1BAC"/>
    <w:rsid w:val="006F2B58"/>
    <w:rsid w:val="006F5328"/>
    <w:rsid w:val="006F7CA8"/>
    <w:rsid w:val="00701635"/>
    <w:rsid w:val="00702646"/>
    <w:rsid w:val="00703366"/>
    <w:rsid w:val="0070706F"/>
    <w:rsid w:val="007108FB"/>
    <w:rsid w:val="0071116B"/>
    <w:rsid w:val="00714336"/>
    <w:rsid w:val="007146C6"/>
    <w:rsid w:val="007156A2"/>
    <w:rsid w:val="007164D7"/>
    <w:rsid w:val="00720199"/>
    <w:rsid w:val="00723D74"/>
    <w:rsid w:val="0072725C"/>
    <w:rsid w:val="00727EAA"/>
    <w:rsid w:val="0073307D"/>
    <w:rsid w:val="00743342"/>
    <w:rsid w:val="00745CBB"/>
    <w:rsid w:val="00746D61"/>
    <w:rsid w:val="007471BF"/>
    <w:rsid w:val="007473FD"/>
    <w:rsid w:val="007476F1"/>
    <w:rsid w:val="007512D2"/>
    <w:rsid w:val="00753E5D"/>
    <w:rsid w:val="00755CDE"/>
    <w:rsid w:val="007608D1"/>
    <w:rsid w:val="0077090D"/>
    <w:rsid w:val="00783D6E"/>
    <w:rsid w:val="0078426D"/>
    <w:rsid w:val="007852DC"/>
    <w:rsid w:val="00785336"/>
    <w:rsid w:val="00785B06"/>
    <w:rsid w:val="00793406"/>
    <w:rsid w:val="007968B1"/>
    <w:rsid w:val="007A0089"/>
    <w:rsid w:val="007A1558"/>
    <w:rsid w:val="007A3AAF"/>
    <w:rsid w:val="007B3DF3"/>
    <w:rsid w:val="007B48C1"/>
    <w:rsid w:val="007B4E8E"/>
    <w:rsid w:val="007B5F9F"/>
    <w:rsid w:val="007C122E"/>
    <w:rsid w:val="007D08D2"/>
    <w:rsid w:val="007D2891"/>
    <w:rsid w:val="007D7B77"/>
    <w:rsid w:val="007E1053"/>
    <w:rsid w:val="007E253C"/>
    <w:rsid w:val="007F7561"/>
    <w:rsid w:val="007F7D40"/>
    <w:rsid w:val="00800219"/>
    <w:rsid w:val="008030CE"/>
    <w:rsid w:val="008040EC"/>
    <w:rsid w:val="00805B9C"/>
    <w:rsid w:val="00813445"/>
    <w:rsid w:val="00813585"/>
    <w:rsid w:val="008137D1"/>
    <w:rsid w:val="0081766E"/>
    <w:rsid w:val="00817951"/>
    <w:rsid w:val="00817984"/>
    <w:rsid w:val="00820F26"/>
    <w:rsid w:val="00823D12"/>
    <w:rsid w:val="008251C4"/>
    <w:rsid w:val="00826E03"/>
    <w:rsid w:val="00830B1B"/>
    <w:rsid w:val="0083234F"/>
    <w:rsid w:val="00832791"/>
    <w:rsid w:val="00834795"/>
    <w:rsid w:val="00835C1B"/>
    <w:rsid w:val="0083642B"/>
    <w:rsid w:val="00837DCC"/>
    <w:rsid w:val="00841025"/>
    <w:rsid w:val="0084410A"/>
    <w:rsid w:val="00847B31"/>
    <w:rsid w:val="00847BF2"/>
    <w:rsid w:val="00855AD2"/>
    <w:rsid w:val="008567CC"/>
    <w:rsid w:val="00860693"/>
    <w:rsid w:val="00860F9C"/>
    <w:rsid w:val="00864FD1"/>
    <w:rsid w:val="008665C9"/>
    <w:rsid w:val="00867BAD"/>
    <w:rsid w:val="008711F1"/>
    <w:rsid w:val="00872DB1"/>
    <w:rsid w:val="00874BFA"/>
    <w:rsid w:val="008750D1"/>
    <w:rsid w:val="008769F1"/>
    <w:rsid w:val="008801B7"/>
    <w:rsid w:val="00881AC2"/>
    <w:rsid w:val="00887509"/>
    <w:rsid w:val="00891DBC"/>
    <w:rsid w:val="008920E2"/>
    <w:rsid w:val="00892163"/>
    <w:rsid w:val="008934F5"/>
    <w:rsid w:val="0089488A"/>
    <w:rsid w:val="00894B4B"/>
    <w:rsid w:val="00894F43"/>
    <w:rsid w:val="008A0772"/>
    <w:rsid w:val="008A0848"/>
    <w:rsid w:val="008A43A4"/>
    <w:rsid w:val="008A7457"/>
    <w:rsid w:val="008C0F31"/>
    <w:rsid w:val="008C1DB6"/>
    <w:rsid w:val="008C21D6"/>
    <w:rsid w:val="008C577C"/>
    <w:rsid w:val="008C697E"/>
    <w:rsid w:val="008D34C6"/>
    <w:rsid w:val="008D504A"/>
    <w:rsid w:val="008E7324"/>
    <w:rsid w:val="008F6853"/>
    <w:rsid w:val="008F7470"/>
    <w:rsid w:val="00900812"/>
    <w:rsid w:val="0090250A"/>
    <w:rsid w:val="00903B77"/>
    <w:rsid w:val="00905C85"/>
    <w:rsid w:val="009072AA"/>
    <w:rsid w:val="00907A3E"/>
    <w:rsid w:val="00907E39"/>
    <w:rsid w:val="009109F1"/>
    <w:rsid w:val="00914249"/>
    <w:rsid w:val="00914895"/>
    <w:rsid w:val="00916D4A"/>
    <w:rsid w:val="009223F2"/>
    <w:rsid w:val="00924D26"/>
    <w:rsid w:val="009252DE"/>
    <w:rsid w:val="009467D2"/>
    <w:rsid w:val="009470E2"/>
    <w:rsid w:val="00947E63"/>
    <w:rsid w:val="0095311C"/>
    <w:rsid w:val="00955F20"/>
    <w:rsid w:val="00956D0D"/>
    <w:rsid w:val="009602A5"/>
    <w:rsid w:val="0096744B"/>
    <w:rsid w:val="00967DC9"/>
    <w:rsid w:val="00970243"/>
    <w:rsid w:val="00970A21"/>
    <w:rsid w:val="0097467F"/>
    <w:rsid w:val="00975B56"/>
    <w:rsid w:val="00977F5D"/>
    <w:rsid w:val="00984CE7"/>
    <w:rsid w:val="009853F8"/>
    <w:rsid w:val="0098585A"/>
    <w:rsid w:val="0099067C"/>
    <w:rsid w:val="00993A15"/>
    <w:rsid w:val="009950A9"/>
    <w:rsid w:val="00996890"/>
    <w:rsid w:val="00996BAC"/>
    <w:rsid w:val="009B3C01"/>
    <w:rsid w:val="009B6869"/>
    <w:rsid w:val="009C22FA"/>
    <w:rsid w:val="009C347E"/>
    <w:rsid w:val="009C5FC4"/>
    <w:rsid w:val="009D0469"/>
    <w:rsid w:val="009D1753"/>
    <w:rsid w:val="009D3F23"/>
    <w:rsid w:val="009E0B2E"/>
    <w:rsid w:val="009E1AF5"/>
    <w:rsid w:val="009E3BF4"/>
    <w:rsid w:val="009E5F95"/>
    <w:rsid w:val="009E6673"/>
    <w:rsid w:val="009E76CB"/>
    <w:rsid w:val="009F4DDA"/>
    <w:rsid w:val="009F5955"/>
    <w:rsid w:val="00A018D5"/>
    <w:rsid w:val="00A10233"/>
    <w:rsid w:val="00A12763"/>
    <w:rsid w:val="00A15355"/>
    <w:rsid w:val="00A16360"/>
    <w:rsid w:val="00A169F0"/>
    <w:rsid w:val="00A20782"/>
    <w:rsid w:val="00A20BC2"/>
    <w:rsid w:val="00A24861"/>
    <w:rsid w:val="00A3200B"/>
    <w:rsid w:val="00A33ADC"/>
    <w:rsid w:val="00A3439C"/>
    <w:rsid w:val="00A347A1"/>
    <w:rsid w:val="00A3776E"/>
    <w:rsid w:val="00A378BD"/>
    <w:rsid w:val="00A416DC"/>
    <w:rsid w:val="00A426F0"/>
    <w:rsid w:val="00A42A1C"/>
    <w:rsid w:val="00A4556A"/>
    <w:rsid w:val="00A4572A"/>
    <w:rsid w:val="00A4782C"/>
    <w:rsid w:val="00A501E9"/>
    <w:rsid w:val="00A5289E"/>
    <w:rsid w:val="00A549CB"/>
    <w:rsid w:val="00A619A7"/>
    <w:rsid w:val="00A645EC"/>
    <w:rsid w:val="00A64887"/>
    <w:rsid w:val="00A90FF5"/>
    <w:rsid w:val="00A91EA7"/>
    <w:rsid w:val="00A921AC"/>
    <w:rsid w:val="00A92379"/>
    <w:rsid w:val="00AA04E0"/>
    <w:rsid w:val="00AA05ED"/>
    <w:rsid w:val="00AA07A4"/>
    <w:rsid w:val="00AA3531"/>
    <w:rsid w:val="00AA5FE0"/>
    <w:rsid w:val="00AA77C7"/>
    <w:rsid w:val="00AB0692"/>
    <w:rsid w:val="00AB193E"/>
    <w:rsid w:val="00AB225B"/>
    <w:rsid w:val="00AB5739"/>
    <w:rsid w:val="00AB65B0"/>
    <w:rsid w:val="00AB7789"/>
    <w:rsid w:val="00AC3F12"/>
    <w:rsid w:val="00AC6FC8"/>
    <w:rsid w:val="00AC7983"/>
    <w:rsid w:val="00AD18CA"/>
    <w:rsid w:val="00AD45B6"/>
    <w:rsid w:val="00AD74BC"/>
    <w:rsid w:val="00AE0E2F"/>
    <w:rsid w:val="00AE47A2"/>
    <w:rsid w:val="00AE5139"/>
    <w:rsid w:val="00AE5FF0"/>
    <w:rsid w:val="00AE6B1D"/>
    <w:rsid w:val="00AF2BC6"/>
    <w:rsid w:val="00AF5CED"/>
    <w:rsid w:val="00B00637"/>
    <w:rsid w:val="00B01C0C"/>
    <w:rsid w:val="00B041BA"/>
    <w:rsid w:val="00B105AA"/>
    <w:rsid w:val="00B105C0"/>
    <w:rsid w:val="00B10C1B"/>
    <w:rsid w:val="00B10F66"/>
    <w:rsid w:val="00B14EDC"/>
    <w:rsid w:val="00B17FC3"/>
    <w:rsid w:val="00B3205B"/>
    <w:rsid w:val="00B3783C"/>
    <w:rsid w:val="00B426FD"/>
    <w:rsid w:val="00B46676"/>
    <w:rsid w:val="00B46E61"/>
    <w:rsid w:val="00B529CB"/>
    <w:rsid w:val="00B60D53"/>
    <w:rsid w:val="00B64AC7"/>
    <w:rsid w:val="00B64C32"/>
    <w:rsid w:val="00B675F0"/>
    <w:rsid w:val="00B72CA4"/>
    <w:rsid w:val="00B771B0"/>
    <w:rsid w:val="00B84673"/>
    <w:rsid w:val="00B850B2"/>
    <w:rsid w:val="00B86BE4"/>
    <w:rsid w:val="00B9179D"/>
    <w:rsid w:val="00BA14CE"/>
    <w:rsid w:val="00BA1D77"/>
    <w:rsid w:val="00BA3755"/>
    <w:rsid w:val="00BB4B38"/>
    <w:rsid w:val="00BB587F"/>
    <w:rsid w:val="00BB725B"/>
    <w:rsid w:val="00BC0457"/>
    <w:rsid w:val="00BC2CAD"/>
    <w:rsid w:val="00BC5602"/>
    <w:rsid w:val="00BC6B93"/>
    <w:rsid w:val="00BC6EB8"/>
    <w:rsid w:val="00BD4BC6"/>
    <w:rsid w:val="00BD6428"/>
    <w:rsid w:val="00BD7FE8"/>
    <w:rsid w:val="00BE3C35"/>
    <w:rsid w:val="00BE5E18"/>
    <w:rsid w:val="00BF1866"/>
    <w:rsid w:val="00BF738B"/>
    <w:rsid w:val="00BF7A94"/>
    <w:rsid w:val="00C025FB"/>
    <w:rsid w:val="00C03C18"/>
    <w:rsid w:val="00C11A11"/>
    <w:rsid w:val="00C15580"/>
    <w:rsid w:val="00C22222"/>
    <w:rsid w:val="00C224AA"/>
    <w:rsid w:val="00C24E08"/>
    <w:rsid w:val="00C329A1"/>
    <w:rsid w:val="00C32D84"/>
    <w:rsid w:val="00C36490"/>
    <w:rsid w:val="00C366D3"/>
    <w:rsid w:val="00C42B9D"/>
    <w:rsid w:val="00C5336B"/>
    <w:rsid w:val="00C60202"/>
    <w:rsid w:val="00C613C5"/>
    <w:rsid w:val="00C64F76"/>
    <w:rsid w:val="00C6540E"/>
    <w:rsid w:val="00C73E60"/>
    <w:rsid w:val="00C758D5"/>
    <w:rsid w:val="00C8057B"/>
    <w:rsid w:val="00C83395"/>
    <w:rsid w:val="00C87C14"/>
    <w:rsid w:val="00C92FCA"/>
    <w:rsid w:val="00C94629"/>
    <w:rsid w:val="00C972CD"/>
    <w:rsid w:val="00CA005C"/>
    <w:rsid w:val="00CA140E"/>
    <w:rsid w:val="00CA4391"/>
    <w:rsid w:val="00CA5D4C"/>
    <w:rsid w:val="00CB3CF1"/>
    <w:rsid w:val="00CB6052"/>
    <w:rsid w:val="00CC2EB3"/>
    <w:rsid w:val="00CD08A6"/>
    <w:rsid w:val="00CD0DED"/>
    <w:rsid w:val="00CD1F10"/>
    <w:rsid w:val="00CD4875"/>
    <w:rsid w:val="00CD6F58"/>
    <w:rsid w:val="00CE0F75"/>
    <w:rsid w:val="00CE5914"/>
    <w:rsid w:val="00CE7C6E"/>
    <w:rsid w:val="00CF031C"/>
    <w:rsid w:val="00CF591E"/>
    <w:rsid w:val="00CF7A1F"/>
    <w:rsid w:val="00D01B83"/>
    <w:rsid w:val="00D01ED0"/>
    <w:rsid w:val="00D02465"/>
    <w:rsid w:val="00D057FF"/>
    <w:rsid w:val="00D05D24"/>
    <w:rsid w:val="00D0621D"/>
    <w:rsid w:val="00D0665C"/>
    <w:rsid w:val="00D072E6"/>
    <w:rsid w:val="00D106E8"/>
    <w:rsid w:val="00D1674D"/>
    <w:rsid w:val="00D229D8"/>
    <w:rsid w:val="00D22E4F"/>
    <w:rsid w:val="00D261A4"/>
    <w:rsid w:val="00D318F5"/>
    <w:rsid w:val="00D31D69"/>
    <w:rsid w:val="00D42450"/>
    <w:rsid w:val="00D43B91"/>
    <w:rsid w:val="00D44351"/>
    <w:rsid w:val="00D5307B"/>
    <w:rsid w:val="00D570E7"/>
    <w:rsid w:val="00D62204"/>
    <w:rsid w:val="00D63464"/>
    <w:rsid w:val="00D63E3C"/>
    <w:rsid w:val="00D65AC6"/>
    <w:rsid w:val="00D661ED"/>
    <w:rsid w:val="00D67D91"/>
    <w:rsid w:val="00D70073"/>
    <w:rsid w:val="00D72363"/>
    <w:rsid w:val="00D724DD"/>
    <w:rsid w:val="00D749B8"/>
    <w:rsid w:val="00D75AAF"/>
    <w:rsid w:val="00D76A70"/>
    <w:rsid w:val="00D8103D"/>
    <w:rsid w:val="00D84002"/>
    <w:rsid w:val="00D87E6E"/>
    <w:rsid w:val="00D91A02"/>
    <w:rsid w:val="00D9270E"/>
    <w:rsid w:val="00D940C7"/>
    <w:rsid w:val="00D94673"/>
    <w:rsid w:val="00DA08CF"/>
    <w:rsid w:val="00DA2AB3"/>
    <w:rsid w:val="00DA4B80"/>
    <w:rsid w:val="00DB4672"/>
    <w:rsid w:val="00DB601D"/>
    <w:rsid w:val="00DB6075"/>
    <w:rsid w:val="00DC0AEF"/>
    <w:rsid w:val="00DC3EE6"/>
    <w:rsid w:val="00DC540B"/>
    <w:rsid w:val="00DD3C71"/>
    <w:rsid w:val="00DD777F"/>
    <w:rsid w:val="00DE0702"/>
    <w:rsid w:val="00DE2DCE"/>
    <w:rsid w:val="00DE58CA"/>
    <w:rsid w:val="00DE740A"/>
    <w:rsid w:val="00DE7E96"/>
    <w:rsid w:val="00DF108B"/>
    <w:rsid w:val="00DF1720"/>
    <w:rsid w:val="00DF2D33"/>
    <w:rsid w:val="00DF3144"/>
    <w:rsid w:val="00DF34B3"/>
    <w:rsid w:val="00DF44BB"/>
    <w:rsid w:val="00DF4BA9"/>
    <w:rsid w:val="00DF7D06"/>
    <w:rsid w:val="00E0304A"/>
    <w:rsid w:val="00E03596"/>
    <w:rsid w:val="00E05C34"/>
    <w:rsid w:val="00E066B7"/>
    <w:rsid w:val="00E10024"/>
    <w:rsid w:val="00E11275"/>
    <w:rsid w:val="00E12BFF"/>
    <w:rsid w:val="00E15C23"/>
    <w:rsid w:val="00E15F10"/>
    <w:rsid w:val="00E214D8"/>
    <w:rsid w:val="00E250D7"/>
    <w:rsid w:val="00E257F3"/>
    <w:rsid w:val="00E269C2"/>
    <w:rsid w:val="00E33B1F"/>
    <w:rsid w:val="00E34F1B"/>
    <w:rsid w:val="00E40E94"/>
    <w:rsid w:val="00E429E5"/>
    <w:rsid w:val="00E42F62"/>
    <w:rsid w:val="00E4372E"/>
    <w:rsid w:val="00E44F58"/>
    <w:rsid w:val="00E45E54"/>
    <w:rsid w:val="00E525E1"/>
    <w:rsid w:val="00E546CD"/>
    <w:rsid w:val="00E54932"/>
    <w:rsid w:val="00E5540A"/>
    <w:rsid w:val="00E60050"/>
    <w:rsid w:val="00E61588"/>
    <w:rsid w:val="00E62B16"/>
    <w:rsid w:val="00E62E49"/>
    <w:rsid w:val="00E63C6F"/>
    <w:rsid w:val="00E664C3"/>
    <w:rsid w:val="00E6762C"/>
    <w:rsid w:val="00E804DD"/>
    <w:rsid w:val="00E91D4B"/>
    <w:rsid w:val="00E95BFF"/>
    <w:rsid w:val="00E95F3A"/>
    <w:rsid w:val="00EA1A91"/>
    <w:rsid w:val="00EA5479"/>
    <w:rsid w:val="00EA6A16"/>
    <w:rsid w:val="00EB0090"/>
    <w:rsid w:val="00EB011F"/>
    <w:rsid w:val="00EB1B97"/>
    <w:rsid w:val="00EB395B"/>
    <w:rsid w:val="00EB5606"/>
    <w:rsid w:val="00EC35C3"/>
    <w:rsid w:val="00EC6304"/>
    <w:rsid w:val="00EC6A66"/>
    <w:rsid w:val="00ED3CFE"/>
    <w:rsid w:val="00EE4B51"/>
    <w:rsid w:val="00EE5EA6"/>
    <w:rsid w:val="00EE7980"/>
    <w:rsid w:val="00EF0479"/>
    <w:rsid w:val="00EF1F2E"/>
    <w:rsid w:val="00EF22AB"/>
    <w:rsid w:val="00EF4A11"/>
    <w:rsid w:val="00EF4CB8"/>
    <w:rsid w:val="00EF71D6"/>
    <w:rsid w:val="00F000C3"/>
    <w:rsid w:val="00F01EF4"/>
    <w:rsid w:val="00F023CB"/>
    <w:rsid w:val="00F04269"/>
    <w:rsid w:val="00F07883"/>
    <w:rsid w:val="00F12294"/>
    <w:rsid w:val="00F1420D"/>
    <w:rsid w:val="00F14B8D"/>
    <w:rsid w:val="00F14E05"/>
    <w:rsid w:val="00F20ACC"/>
    <w:rsid w:val="00F21189"/>
    <w:rsid w:val="00F216C9"/>
    <w:rsid w:val="00F21F59"/>
    <w:rsid w:val="00F23844"/>
    <w:rsid w:val="00F26385"/>
    <w:rsid w:val="00F32F8A"/>
    <w:rsid w:val="00F372C6"/>
    <w:rsid w:val="00F47493"/>
    <w:rsid w:val="00F5185F"/>
    <w:rsid w:val="00F51F26"/>
    <w:rsid w:val="00F55EB0"/>
    <w:rsid w:val="00F56674"/>
    <w:rsid w:val="00F567F4"/>
    <w:rsid w:val="00F708DB"/>
    <w:rsid w:val="00F72830"/>
    <w:rsid w:val="00F750FD"/>
    <w:rsid w:val="00F84F7C"/>
    <w:rsid w:val="00F857C8"/>
    <w:rsid w:val="00F876C6"/>
    <w:rsid w:val="00F90EBA"/>
    <w:rsid w:val="00F922F1"/>
    <w:rsid w:val="00F9463A"/>
    <w:rsid w:val="00F956B8"/>
    <w:rsid w:val="00F96609"/>
    <w:rsid w:val="00FA2540"/>
    <w:rsid w:val="00FB0647"/>
    <w:rsid w:val="00FB2598"/>
    <w:rsid w:val="00FB2E9D"/>
    <w:rsid w:val="00FB2F64"/>
    <w:rsid w:val="00FB6DF3"/>
    <w:rsid w:val="00FB6E40"/>
    <w:rsid w:val="00FC7797"/>
    <w:rsid w:val="00FD0285"/>
    <w:rsid w:val="00FD134B"/>
    <w:rsid w:val="00FD5EE9"/>
    <w:rsid w:val="00FD76AC"/>
    <w:rsid w:val="00FE3E0B"/>
    <w:rsid w:val="00FE50E4"/>
    <w:rsid w:val="00FE7162"/>
    <w:rsid w:val="00FE7897"/>
    <w:rsid w:val="00FF1757"/>
    <w:rsid w:val="00FF61DD"/>
    <w:rsid w:val="00FF69AC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A1F"/>
    <w:pPr>
      <w:ind w:left="720"/>
      <w:contextualSpacing/>
    </w:pPr>
  </w:style>
  <w:style w:type="character" w:customStyle="1" w:styleId="apple-converted-space">
    <w:name w:val="apple-converted-space"/>
    <w:basedOn w:val="a0"/>
    <w:rsid w:val="003B2026"/>
  </w:style>
  <w:style w:type="paragraph" w:styleId="a4">
    <w:name w:val="header"/>
    <w:basedOn w:val="a"/>
    <w:link w:val="a5"/>
    <w:uiPriority w:val="99"/>
    <w:unhideWhenUsed/>
    <w:rsid w:val="00E5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6CD"/>
  </w:style>
  <w:style w:type="paragraph" w:styleId="a6">
    <w:name w:val="footer"/>
    <w:basedOn w:val="a"/>
    <w:link w:val="a7"/>
    <w:uiPriority w:val="99"/>
    <w:unhideWhenUsed/>
    <w:rsid w:val="00E5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A1F"/>
    <w:pPr>
      <w:ind w:left="720"/>
      <w:contextualSpacing/>
    </w:pPr>
  </w:style>
  <w:style w:type="character" w:customStyle="1" w:styleId="apple-converted-space">
    <w:name w:val="apple-converted-space"/>
    <w:basedOn w:val="a0"/>
    <w:rsid w:val="003B2026"/>
  </w:style>
  <w:style w:type="paragraph" w:styleId="a4">
    <w:name w:val="header"/>
    <w:basedOn w:val="a"/>
    <w:link w:val="a5"/>
    <w:uiPriority w:val="99"/>
    <w:unhideWhenUsed/>
    <w:rsid w:val="00E5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6CD"/>
  </w:style>
  <w:style w:type="paragraph" w:styleId="a6">
    <w:name w:val="footer"/>
    <w:basedOn w:val="a"/>
    <w:link w:val="a7"/>
    <w:uiPriority w:val="99"/>
    <w:unhideWhenUsed/>
    <w:rsid w:val="00E5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</TotalTime>
  <Pages>5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Philosoph</dc:creator>
  <cp:lastModifiedBy>Philosoph</cp:lastModifiedBy>
  <cp:revision>171</cp:revision>
  <dcterms:created xsi:type="dcterms:W3CDTF">2015-07-31T03:03:00Z</dcterms:created>
  <dcterms:modified xsi:type="dcterms:W3CDTF">2015-10-28T14:54:00Z</dcterms:modified>
</cp:coreProperties>
</file>